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7E64CE" w:rsidRPr="00B55D8C" w14:paraId="0FBBAB58" w14:textId="77777777" w:rsidTr="005632B3">
        <w:trPr>
          <w:trHeight w:val="98"/>
        </w:trPr>
        <w:tc>
          <w:tcPr>
            <w:tcW w:w="9747" w:type="dxa"/>
            <w:tcBorders>
              <w:top w:val="none" w:sz="6" w:space="0" w:color="auto"/>
              <w:bottom w:val="none" w:sz="6" w:space="0" w:color="auto"/>
            </w:tcBorders>
          </w:tcPr>
          <w:p w14:paraId="1057B4B1" w14:textId="57614D63" w:rsidR="007E64CE" w:rsidRPr="00B55D8C" w:rsidRDefault="007E64CE" w:rsidP="00B55D8C">
            <w:pPr>
              <w:pStyle w:val="Default"/>
              <w:spacing w:beforeLines="20" w:before="48" w:afterLines="20" w:after="48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13EE2" w:rsidRPr="00452A65" w14:paraId="72081215" w14:textId="77777777" w:rsidTr="000E69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01"/>
        </w:trPr>
        <w:tc>
          <w:tcPr>
            <w:tcW w:w="9747" w:type="dxa"/>
          </w:tcPr>
          <w:p w14:paraId="09C9264B" w14:textId="2E2F01C0" w:rsidR="00452A65" w:rsidRPr="00452A65" w:rsidRDefault="00452A65" w:rsidP="00B55D8C">
            <w:pPr>
              <w:pStyle w:val="Default"/>
              <w:spacing w:beforeLines="20" w:before="48" w:afterLines="20" w:after="48"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452A65">
              <w:rPr>
                <w:b/>
                <w:bCs/>
                <w:color w:val="FF0000"/>
                <w:sz w:val="22"/>
                <w:szCs w:val="22"/>
              </w:rPr>
              <w:t>(da allegare alla busta economica)</w:t>
            </w:r>
          </w:p>
          <w:p w14:paraId="08C2A48A" w14:textId="77777777" w:rsidR="00452A65" w:rsidRPr="00452A65" w:rsidRDefault="00452A65" w:rsidP="00B55D8C">
            <w:pPr>
              <w:pStyle w:val="Default"/>
              <w:spacing w:beforeLines="20" w:before="48" w:afterLines="20" w:after="48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14:paraId="15D4F5F9" w14:textId="77777777" w:rsidR="003F1289" w:rsidRPr="00EB4268" w:rsidRDefault="003F1289" w:rsidP="003F1289">
            <w:pPr>
              <w:pStyle w:val="Default"/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  <w:r w:rsidRPr="00EB4268">
              <w:rPr>
                <w:b/>
                <w:bCs/>
                <w:sz w:val="22"/>
                <w:szCs w:val="22"/>
              </w:rPr>
              <w:t>PROCEDURA APERTA PER L’APPALTO DEI LAVORI DENOMINATI “</w:t>
            </w:r>
            <w:r w:rsidRPr="00EB4268">
              <w:rPr>
                <w:b/>
                <w:bCs/>
              </w:rPr>
              <w:t xml:space="preserve">OPERA DI DIFESA ARGINALE SUL FIUME </w:t>
            </w:r>
            <w:bookmarkStart w:id="0" w:name="_GoBack"/>
            <w:bookmarkEnd w:id="0"/>
            <w:r w:rsidRPr="00EB4268">
              <w:rPr>
                <w:b/>
                <w:bCs/>
              </w:rPr>
              <w:t>OGLIO</w:t>
            </w:r>
            <w:r w:rsidRPr="00EB4268">
              <w:rPr>
                <w:b/>
                <w:bCs/>
                <w:sz w:val="22"/>
                <w:szCs w:val="22"/>
              </w:rPr>
              <w:t>”</w:t>
            </w:r>
          </w:p>
          <w:p w14:paraId="0A396091" w14:textId="7B8192C3" w:rsidR="00EB4268" w:rsidRPr="00452A65" w:rsidRDefault="003F1289" w:rsidP="003F1289">
            <w:pPr>
              <w:pStyle w:val="Default"/>
              <w:spacing w:beforeLines="20" w:before="48" w:afterLines="20" w:after="48"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0870AF">
              <w:rPr>
                <w:b/>
                <w:bCs/>
              </w:rPr>
              <w:t>CUP:</w:t>
            </w:r>
            <w:r w:rsidRPr="00B34826">
              <w:rPr>
                <w:b/>
                <w:bCs/>
              </w:rPr>
              <w:t xml:space="preserve"> </w:t>
            </w:r>
            <w:proofErr w:type="spellStart"/>
            <w:r w:rsidRPr="00B34826">
              <w:rPr>
                <w:b/>
                <w:bCs/>
              </w:rPr>
              <w:t>D73H20000020004</w:t>
            </w:r>
            <w:proofErr w:type="spellEnd"/>
            <w:r w:rsidRPr="00B34826">
              <w:rPr>
                <w:b/>
                <w:bCs/>
              </w:rPr>
              <w:t xml:space="preserve">          CIG: </w:t>
            </w:r>
            <w:proofErr w:type="spellStart"/>
            <w:r w:rsidRPr="00B34826">
              <w:rPr>
                <w:b/>
                <w:bCs/>
              </w:rPr>
              <w:t>B27459F45B</w:t>
            </w:r>
            <w:proofErr w:type="spellEnd"/>
          </w:p>
          <w:p w14:paraId="45CB5ECF" w14:textId="77777777" w:rsidR="00B55D8C" w:rsidRPr="00452A65" w:rsidRDefault="00B55D8C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55E5CB31" w14:textId="77777777" w:rsidR="00B91D45" w:rsidRPr="00452A65" w:rsidRDefault="00B91D45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 xml:space="preserve">Il/la sottoscritto/a ____________________________________________________ nato a ________________________________________________ (_____), il ______________________________ </w:t>
            </w:r>
          </w:p>
          <w:p w14:paraId="6BB10B2A" w14:textId="77777777" w:rsidR="00B91D45" w:rsidRPr="00452A65" w:rsidRDefault="00B91D45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 xml:space="preserve">residente a _________________________ (_____), Via ____________________________, n. _____ (luogo) </w:t>
            </w:r>
          </w:p>
          <w:p w14:paraId="020632F0" w14:textId="77777777" w:rsidR="00B91D45" w:rsidRPr="00452A65" w:rsidRDefault="00B91D45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b/>
                <w:bCs/>
                <w:sz w:val="22"/>
                <w:szCs w:val="22"/>
              </w:rPr>
              <w:t xml:space="preserve">nella sua qualità di: </w:t>
            </w:r>
          </w:p>
          <w:p w14:paraId="13AF7BB9" w14:textId="77777777" w:rsidR="005E5C10" w:rsidRPr="00452A65" w:rsidRDefault="00B91D45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 xml:space="preserve"> Titolare </w:t>
            </w:r>
          </w:p>
          <w:p w14:paraId="42DCCB39" w14:textId="70C5A78F" w:rsidR="00B91D45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 xml:space="preserve"> </w:t>
            </w:r>
            <w:r w:rsidR="00B91D45" w:rsidRPr="00452A65">
              <w:rPr>
                <w:sz w:val="22"/>
                <w:szCs w:val="22"/>
              </w:rPr>
              <w:t xml:space="preserve">Legale rappresentante </w:t>
            </w:r>
          </w:p>
          <w:p w14:paraId="2B6D1FBB" w14:textId="1F567904" w:rsidR="00B91D45" w:rsidRPr="00452A65" w:rsidRDefault="00B91D45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 xml:space="preserve"> Procuratore speciale / generale </w:t>
            </w:r>
            <w:r w:rsidR="005E5C10" w:rsidRPr="00452A65">
              <w:rPr>
                <w:sz w:val="22"/>
                <w:szCs w:val="22"/>
              </w:rPr>
              <w:t>Procuratore (come da allegata procura in data ___________________ avanti al Notaio ______________________ con Studio in ___________________ n. di repertorio __________</w:t>
            </w:r>
          </w:p>
          <w:p w14:paraId="14670122" w14:textId="77777777" w:rsidR="00B91D45" w:rsidRPr="00452A65" w:rsidRDefault="00B91D45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b/>
                <w:bCs/>
                <w:sz w:val="22"/>
                <w:szCs w:val="22"/>
              </w:rPr>
              <w:t xml:space="preserve">dell'operatore </w:t>
            </w:r>
            <w:proofErr w:type="gramStart"/>
            <w:r w:rsidRPr="00452A65">
              <w:rPr>
                <w:b/>
                <w:bCs/>
                <w:sz w:val="22"/>
                <w:szCs w:val="22"/>
              </w:rPr>
              <w:t>“ _</w:t>
            </w:r>
            <w:proofErr w:type="gramEnd"/>
            <w:r w:rsidRPr="00452A65">
              <w:rPr>
                <w:b/>
                <w:bCs/>
                <w:sz w:val="22"/>
                <w:szCs w:val="22"/>
              </w:rPr>
              <w:t xml:space="preserve">________________________________________________________________” con sede legale in __________________________ (____), Via ______________________, n. ____, P.IVA __________________________________ Codice fiscale ____________________________________ </w:t>
            </w:r>
          </w:p>
          <w:p w14:paraId="4EA331AB" w14:textId="321498FE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5B3E06C3" w14:textId="66BF1E80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452A65">
              <w:rPr>
                <w:b/>
                <w:bCs/>
                <w:sz w:val="22"/>
                <w:szCs w:val="22"/>
              </w:rPr>
              <w:t>DICHIARA</w:t>
            </w:r>
          </w:p>
          <w:p w14:paraId="4D02044B" w14:textId="616B8B62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36E355E4" w14:textId="77777777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 xml:space="preserve">• di avere effettuato una verifica della disponibilità della mano d’opera necessaria per l’esecuzione dei lavori nonché della disponibilità di attrezzature adeguate all’entità e alla tipologia e categoria/e dei lavori in oggetto; </w:t>
            </w:r>
          </w:p>
          <w:p w14:paraId="75CF1C25" w14:textId="065CF302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>• di avere tenuto conto delle particolari condizioni di tempo, stazione e luogo;</w:t>
            </w:r>
          </w:p>
          <w:p w14:paraId="6B425C80" w14:textId="77777777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 xml:space="preserve">• di riconoscere sufficienti per l’ultimazione dei lavori i termini assegnati dal capitolato speciale; </w:t>
            </w:r>
          </w:p>
          <w:p w14:paraId="552C4079" w14:textId="638E7599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lastRenderedPageBreak/>
              <w:t xml:space="preserve">• di accettare specificatamente, ai sensi dell’art. 1341 del c.c., gli obblighi e le prescrizioni ivi poste a suo carico segnatamente quelle portanti limitazioni, restrizioni e decadenze; di avere ben presenti gli obblighi, sanciti del Capitolato Speciale d’Appalto in ordine all’applicazione dei contratti collettivi di lavoro; </w:t>
            </w:r>
          </w:p>
          <w:p w14:paraId="5BC65A99" w14:textId="77777777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>• che la propria posizione INPS è …………………………………. e che il relativo CSC (codice statistico contributivo) è …………………………</w:t>
            </w:r>
            <w:proofErr w:type="gramStart"/>
            <w:r w:rsidRPr="00452A65">
              <w:rPr>
                <w:sz w:val="22"/>
                <w:szCs w:val="22"/>
              </w:rPr>
              <w:t>…….</w:t>
            </w:r>
            <w:proofErr w:type="gramEnd"/>
            <w:r w:rsidRPr="00452A65">
              <w:rPr>
                <w:sz w:val="22"/>
                <w:szCs w:val="22"/>
              </w:rPr>
              <w:t xml:space="preserve">.; </w:t>
            </w:r>
          </w:p>
          <w:p w14:paraId="230AC48E" w14:textId="1DB249CF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 xml:space="preserve">• che la propria posizione </w:t>
            </w:r>
            <w:proofErr w:type="spellStart"/>
            <w:r w:rsidRPr="00452A65">
              <w:rPr>
                <w:sz w:val="22"/>
                <w:szCs w:val="22"/>
              </w:rPr>
              <w:t>PAT</w:t>
            </w:r>
            <w:proofErr w:type="spellEnd"/>
            <w:r w:rsidRPr="00452A65">
              <w:rPr>
                <w:sz w:val="22"/>
                <w:szCs w:val="22"/>
              </w:rPr>
              <w:t xml:space="preserve"> (posizione INAIL) e il relativo tasso INAIL applicato all’impresa sono ……………………………………………………………………………………………….</w:t>
            </w:r>
          </w:p>
          <w:p w14:paraId="3494C1B1" w14:textId="49D77127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691CB471" w14:textId="12A20085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452A65">
              <w:rPr>
                <w:b/>
                <w:bCs/>
                <w:sz w:val="22"/>
                <w:szCs w:val="22"/>
              </w:rPr>
              <w:t>inoltre DICHIARA che l’offerta economica</w:t>
            </w:r>
          </w:p>
          <w:p w14:paraId="6620ACDC" w14:textId="0E945A0D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57CA65C9" w14:textId="77777777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 xml:space="preserve">• è definita tenendo conto della retribuzione minima, applicata ai dipendenti che saranno addetti al cantiere, cui viene applicato il contratto: </w:t>
            </w:r>
          </w:p>
          <w:p w14:paraId="6D854CD5" w14:textId="5448CD8D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ind w:left="347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 xml:space="preserve">• del settore edile </w:t>
            </w:r>
          </w:p>
          <w:p w14:paraId="1A8CC2DF" w14:textId="3F0A1D16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ind w:left="347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>• ……………………</w:t>
            </w:r>
            <w:proofErr w:type="gramStart"/>
            <w:r w:rsidRPr="00452A65">
              <w:rPr>
                <w:sz w:val="22"/>
                <w:szCs w:val="22"/>
              </w:rPr>
              <w:t>…….</w:t>
            </w:r>
            <w:proofErr w:type="gramEnd"/>
            <w:r w:rsidRPr="00452A65">
              <w:rPr>
                <w:sz w:val="22"/>
                <w:szCs w:val="22"/>
              </w:rPr>
              <w:t xml:space="preserve">.(indicare altro contratto applicato) </w:t>
            </w:r>
          </w:p>
          <w:p w14:paraId="6C4F6E4D" w14:textId="3C3D665D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>• è determinata nella seguente misura minima oraria: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60"/>
              <w:gridCol w:w="4761"/>
            </w:tblGrid>
            <w:tr w:rsidR="005E5C10" w:rsidRPr="00452A65" w14:paraId="5AA2A993" w14:textId="77777777" w:rsidTr="005E5C10">
              <w:tc>
                <w:tcPr>
                  <w:tcW w:w="9521" w:type="dxa"/>
                  <w:gridSpan w:val="2"/>
                </w:tcPr>
                <w:p w14:paraId="5F40F923" w14:textId="2D5061E4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52A65">
                    <w:rPr>
                      <w:sz w:val="22"/>
                      <w:szCs w:val="22"/>
                    </w:rPr>
                    <w:t>LIVELLO DI INQUADRAMENTO (</w:t>
                  </w:r>
                  <w:r w:rsidRPr="00452A65">
                    <w:rPr>
                      <w:i/>
                      <w:iCs/>
                      <w:sz w:val="22"/>
                      <w:szCs w:val="22"/>
                    </w:rPr>
                    <w:t>riportare le sole figure che verranno utilizzate in cantiere</w:t>
                  </w:r>
                  <w:r w:rsidRPr="00452A65">
                    <w:rPr>
                      <w:sz w:val="22"/>
                      <w:szCs w:val="22"/>
                    </w:rPr>
                    <w:t>)</w:t>
                  </w:r>
                </w:p>
              </w:tc>
            </w:tr>
            <w:tr w:rsidR="005E5C10" w:rsidRPr="00452A65" w14:paraId="2DBD75D2" w14:textId="77777777" w:rsidTr="005E5C10">
              <w:tc>
                <w:tcPr>
                  <w:tcW w:w="4760" w:type="dxa"/>
                </w:tcPr>
                <w:p w14:paraId="7B3E9D35" w14:textId="7777777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761" w:type="dxa"/>
                </w:tcPr>
                <w:p w14:paraId="2C21F4EA" w14:textId="31A821EB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52A65">
                    <w:rPr>
                      <w:i/>
                      <w:iCs/>
                      <w:sz w:val="22"/>
                      <w:szCs w:val="22"/>
                    </w:rPr>
                    <w:t>COSTO ORARIO IN EURO</w:t>
                  </w:r>
                </w:p>
              </w:tc>
            </w:tr>
            <w:tr w:rsidR="005E5C10" w:rsidRPr="00452A65" w14:paraId="6DC4EA1D" w14:textId="77777777" w:rsidTr="005E5C10">
              <w:tc>
                <w:tcPr>
                  <w:tcW w:w="4760" w:type="dxa"/>
                </w:tcPr>
                <w:p w14:paraId="585DD7B3" w14:textId="56458F45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52A65">
                    <w:rPr>
                      <w:sz w:val="22"/>
                      <w:szCs w:val="22"/>
                    </w:rPr>
                    <w:t>Operario IV livello</w:t>
                  </w:r>
                </w:p>
              </w:tc>
              <w:tc>
                <w:tcPr>
                  <w:tcW w:w="4761" w:type="dxa"/>
                </w:tcPr>
                <w:p w14:paraId="2328C2C6" w14:textId="7777777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E5C10" w:rsidRPr="00452A65" w14:paraId="351377B8" w14:textId="77777777" w:rsidTr="005E5C10">
              <w:tc>
                <w:tcPr>
                  <w:tcW w:w="4760" w:type="dxa"/>
                </w:tcPr>
                <w:p w14:paraId="36563F9D" w14:textId="2B03776E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52A65">
                    <w:rPr>
                      <w:sz w:val="22"/>
                      <w:szCs w:val="22"/>
                    </w:rPr>
                    <w:t>Operario specializzato</w:t>
                  </w:r>
                </w:p>
              </w:tc>
              <w:tc>
                <w:tcPr>
                  <w:tcW w:w="4761" w:type="dxa"/>
                </w:tcPr>
                <w:p w14:paraId="25D3453A" w14:textId="7777777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E5C10" w:rsidRPr="00452A65" w14:paraId="656CFD36" w14:textId="77777777" w:rsidTr="005E5C10">
              <w:tc>
                <w:tcPr>
                  <w:tcW w:w="4760" w:type="dxa"/>
                </w:tcPr>
                <w:p w14:paraId="46E4A9C8" w14:textId="6B3BCEB4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52A65">
                    <w:rPr>
                      <w:sz w:val="22"/>
                      <w:szCs w:val="22"/>
                    </w:rPr>
                    <w:t>Operario qualificato</w:t>
                  </w:r>
                </w:p>
              </w:tc>
              <w:tc>
                <w:tcPr>
                  <w:tcW w:w="4761" w:type="dxa"/>
                </w:tcPr>
                <w:p w14:paraId="4D5232A0" w14:textId="7777777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E5C10" w:rsidRPr="00452A65" w14:paraId="3D510766" w14:textId="77777777" w:rsidTr="005E5C10">
              <w:tc>
                <w:tcPr>
                  <w:tcW w:w="4760" w:type="dxa"/>
                </w:tcPr>
                <w:p w14:paraId="213AFFB3" w14:textId="730E6783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52A65">
                    <w:rPr>
                      <w:sz w:val="22"/>
                      <w:szCs w:val="22"/>
                    </w:rPr>
                    <w:t>Operario comune</w:t>
                  </w:r>
                </w:p>
              </w:tc>
              <w:tc>
                <w:tcPr>
                  <w:tcW w:w="4761" w:type="dxa"/>
                </w:tcPr>
                <w:p w14:paraId="6F702BE6" w14:textId="7777777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E5C10" w:rsidRPr="00452A65" w14:paraId="74E0D79A" w14:textId="77777777" w:rsidTr="005E5C10">
              <w:tc>
                <w:tcPr>
                  <w:tcW w:w="4760" w:type="dxa"/>
                </w:tcPr>
                <w:p w14:paraId="68959CCF" w14:textId="1CEFB465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52A65">
                    <w:rPr>
                      <w:sz w:val="22"/>
                      <w:szCs w:val="22"/>
                    </w:rPr>
                    <w:t>Impiegato assistenza tecnico</w:t>
                  </w:r>
                </w:p>
              </w:tc>
              <w:tc>
                <w:tcPr>
                  <w:tcW w:w="4761" w:type="dxa"/>
                </w:tcPr>
                <w:p w14:paraId="4EAD9959" w14:textId="7777777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E5C10" w:rsidRPr="00452A65" w14:paraId="77348769" w14:textId="77777777" w:rsidTr="005E5C10">
              <w:tc>
                <w:tcPr>
                  <w:tcW w:w="4760" w:type="dxa"/>
                </w:tcPr>
                <w:p w14:paraId="70BC1AD7" w14:textId="588EB64C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52A65">
                    <w:rPr>
                      <w:sz w:val="22"/>
                      <w:szCs w:val="22"/>
                    </w:rPr>
                    <w:t>Impiegato categoria …………</w:t>
                  </w:r>
                </w:p>
              </w:tc>
              <w:tc>
                <w:tcPr>
                  <w:tcW w:w="4761" w:type="dxa"/>
                </w:tcPr>
                <w:p w14:paraId="7B5E9985" w14:textId="7777777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E5C10" w:rsidRPr="00452A65" w14:paraId="6D5C4980" w14:textId="77777777" w:rsidTr="005E5C10">
              <w:tc>
                <w:tcPr>
                  <w:tcW w:w="4760" w:type="dxa"/>
                </w:tcPr>
                <w:p w14:paraId="353BD057" w14:textId="3962681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52A65">
                    <w:rPr>
                      <w:sz w:val="22"/>
                      <w:szCs w:val="22"/>
                    </w:rPr>
                    <w:t>Impiegato categoria …………</w:t>
                  </w:r>
                </w:p>
              </w:tc>
              <w:tc>
                <w:tcPr>
                  <w:tcW w:w="4761" w:type="dxa"/>
                </w:tcPr>
                <w:p w14:paraId="52B4638F" w14:textId="7777777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E5C10" w:rsidRPr="00452A65" w14:paraId="426C0F11" w14:textId="77777777" w:rsidTr="005E5C10">
              <w:tc>
                <w:tcPr>
                  <w:tcW w:w="4760" w:type="dxa"/>
                </w:tcPr>
                <w:p w14:paraId="51705AD9" w14:textId="7777777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761" w:type="dxa"/>
                </w:tcPr>
                <w:p w14:paraId="5E5A1F35" w14:textId="7777777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546F79BD" w14:textId="539E1848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521"/>
            </w:tblGrid>
            <w:tr w:rsidR="00B55D8C" w:rsidRPr="00452A65" w14:paraId="096BBAA8" w14:textId="77777777" w:rsidTr="00B55D8C">
              <w:tc>
                <w:tcPr>
                  <w:tcW w:w="9521" w:type="dxa"/>
                </w:tcPr>
                <w:p w14:paraId="63D8A62B" w14:textId="0DFFC281" w:rsidR="00B55D8C" w:rsidRPr="00452A65" w:rsidRDefault="00B55D8C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52A65">
                    <w:rPr>
                      <w:sz w:val="22"/>
                      <w:szCs w:val="22"/>
                    </w:rPr>
                    <w:lastRenderedPageBreak/>
                    <w:t xml:space="preserve">Importo complessivo costo della </w:t>
                  </w:r>
                  <w:r w:rsidRPr="00452A65">
                    <w:rPr>
                      <w:b/>
                      <w:bCs/>
                      <w:sz w:val="22"/>
                      <w:szCs w:val="22"/>
                    </w:rPr>
                    <w:t xml:space="preserve">manodopera </w:t>
                  </w:r>
                  <w:r w:rsidRPr="00452A65">
                    <w:rPr>
                      <w:sz w:val="22"/>
                      <w:szCs w:val="22"/>
                    </w:rPr>
                    <w:t xml:space="preserve">(ai sensi dell’art. 108 comma 9 del </w:t>
                  </w:r>
                  <w:proofErr w:type="spellStart"/>
                  <w:proofErr w:type="gramStart"/>
                  <w:r w:rsidRPr="00452A65">
                    <w:rPr>
                      <w:sz w:val="22"/>
                      <w:szCs w:val="22"/>
                    </w:rPr>
                    <w:t>D.Lgs</w:t>
                  </w:r>
                  <w:proofErr w:type="gramEnd"/>
                  <w:r w:rsidRPr="00452A65">
                    <w:rPr>
                      <w:sz w:val="22"/>
                      <w:szCs w:val="22"/>
                    </w:rPr>
                    <w:t>.</w:t>
                  </w:r>
                  <w:proofErr w:type="spellEnd"/>
                  <w:r w:rsidRPr="00452A65">
                    <w:rPr>
                      <w:sz w:val="22"/>
                      <w:szCs w:val="22"/>
                    </w:rPr>
                    <w:t xml:space="preserve"> 36/2023)</w:t>
                  </w:r>
                </w:p>
              </w:tc>
            </w:tr>
            <w:tr w:rsidR="00B55D8C" w:rsidRPr="00452A65" w14:paraId="4C7F6616" w14:textId="77777777" w:rsidTr="00B55D8C">
              <w:tc>
                <w:tcPr>
                  <w:tcW w:w="9521" w:type="dxa"/>
                </w:tcPr>
                <w:p w14:paraId="0A4DBAD4" w14:textId="77777777" w:rsidR="00B55D8C" w:rsidRPr="00452A65" w:rsidRDefault="00B55D8C" w:rsidP="00B55D8C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Nel caso in cui l’operatore economico indichi una stima dei costi della manodopera inferiore a quello indicato dalla stazione appaltante può dimostrare che il ribasso complessivo dell’importo deriva da una più efficiente organizzazione aziendale.</w:t>
                  </w:r>
                </w:p>
                <w:p w14:paraId="63051B46" w14:textId="023BE7E4" w:rsidR="00B55D8C" w:rsidRPr="00452A65" w:rsidRDefault="00B55D8C" w:rsidP="00B55D8C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___________________________________________________________________________________</w:t>
                  </w:r>
                </w:p>
                <w:p w14:paraId="55F4387A" w14:textId="286129ED" w:rsidR="00B55D8C" w:rsidRPr="00452A65" w:rsidRDefault="00B55D8C" w:rsidP="00B55D8C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____________________________________________________________________________________</w:t>
                  </w:r>
                </w:p>
                <w:p w14:paraId="26190D7C" w14:textId="500C4230" w:rsidR="00B55D8C" w:rsidRPr="00452A65" w:rsidRDefault="00B55D8C" w:rsidP="00B55D8C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________________________________________________________________________________________________________________________________________________________________________</w:t>
                  </w:r>
                </w:p>
                <w:p w14:paraId="04E47C40" w14:textId="23507911" w:rsidR="00B55D8C" w:rsidRPr="00452A65" w:rsidRDefault="00B55D8C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color w:val="auto"/>
                      <w:sz w:val="22"/>
                      <w:szCs w:val="22"/>
                    </w:rPr>
                  </w:pPr>
                  <w:r w:rsidRPr="00452A65">
                    <w:rPr>
                      <w:color w:val="auto"/>
                      <w:sz w:val="22"/>
                      <w:szCs w:val="22"/>
                    </w:rPr>
                    <w:t>____________________________________________________________________________________</w:t>
                  </w:r>
                </w:p>
              </w:tc>
            </w:tr>
          </w:tbl>
          <w:p w14:paraId="73166D13" w14:textId="3E6379D3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1F5C24C1" w14:textId="2CFAB40A" w:rsidR="00B55D8C" w:rsidRPr="00452A65" w:rsidRDefault="00B55D8C" w:rsidP="00B55D8C">
            <w:pPr>
              <w:pStyle w:val="Default"/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>FIRMA</w:t>
            </w:r>
          </w:p>
          <w:p w14:paraId="439184C7" w14:textId="77777777" w:rsidR="00B55D8C" w:rsidRPr="00452A65" w:rsidRDefault="00B55D8C" w:rsidP="00B55D8C">
            <w:pPr>
              <w:pStyle w:val="Default"/>
              <w:spacing w:beforeLines="20" w:before="48" w:afterLines="20" w:after="48" w:line="360" w:lineRule="auto"/>
              <w:jc w:val="center"/>
              <w:rPr>
                <w:i/>
                <w:iCs/>
                <w:sz w:val="22"/>
                <w:szCs w:val="22"/>
              </w:rPr>
            </w:pPr>
          </w:p>
          <w:p w14:paraId="09455A50" w14:textId="6186C717" w:rsidR="005E5C10" w:rsidRPr="00452A65" w:rsidRDefault="00B55D8C" w:rsidP="00B55D8C">
            <w:pPr>
              <w:pStyle w:val="Default"/>
              <w:spacing w:beforeLines="20" w:before="48" w:afterLines="20" w:after="48" w:line="360" w:lineRule="auto"/>
              <w:jc w:val="center"/>
              <w:rPr>
                <w:i/>
                <w:iCs/>
                <w:sz w:val="22"/>
                <w:szCs w:val="22"/>
              </w:rPr>
            </w:pPr>
            <w:r w:rsidRPr="00452A65">
              <w:rPr>
                <w:i/>
                <w:iCs/>
                <w:sz w:val="22"/>
                <w:szCs w:val="22"/>
              </w:rPr>
              <w:t>(con le modalità indicate per la sottoscrizione della documentazione amministrativa della Lettera d’invito/Bando/Disciplinare)</w:t>
            </w:r>
          </w:p>
          <w:p w14:paraId="4E2CB6FF" w14:textId="77777777" w:rsidR="00B55D8C" w:rsidRPr="00452A65" w:rsidRDefault="00B55D8C" w:rsidP="00B55D8C">
            <w:pPr>
              <w:autoSpaceDE w:val="0"/>
              <w:autoSpaceDN w:val="0"/>
              <w:adjustRightInd w:val="0"/>
              <w:spacing w:before="20" w:after="20"/>
              <w:rPr>
                <w:noProof w:val="0"/>
                <w:color w:val="FF0000"/>
                <w:sz w:val="22"/>
                <w:szCs w:val="22"/>
                <w:lang w:eastAsia="it-IT"/>
              </w:rPr>
            </w:pPr>
          </w:p>
          <w:p w14:paraId="50411F90" w14:textId="2475403C" w:rsidR="00B55D8C" w:rsidRPr="00452A65" w:rsidRDefault="00B55D8C" w:rsidP="00B55D8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noProof w:val="0"/>
                <w:color w:val="FF0000"/>
                <w:sz w:val="22"/>
                <w:szCs w:val="22"/>
                <w:lang w:eastAsia="it-IT"/>
              </w:rPr>
            </w:pPr>
            <w:r w:rsidRPr="00452A65">
              <w:rPr>
                <w:noProof w:val="0"/>
                <w:color w:val="FF0000"/>
                <w:sz w:val="22"/>
                <w:szCs w:val="22"/>
                <w:lang w:eastAsia="it-IT"/>
              </w:rPr>
              <w:t>NEL CASO DI SERVIZI E FORNITURE</w:t>
            </w:r>
          </w:p>
          <w:p w14:paraId="08821A6C" w14:textId="1AEB4EF7" w:rsidR="00B55D8C" w:rsidRPr="00452A65" w:rsidRDefault="00B55D8C" w:rsidP="00B55D8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eastAsia="it-IT"/>
              </w:rPr>
            </w:pPr>
            <w:r w:rsidRPr="00452A65">
              <w:rPr>
                <w:b/>
                <w:bCs/>
                <w:noProof w:val="0"/>
                <w:color w:val="000000"/>
                <w:sz w:val="22"/>
                <w:szCs w:val="22"/>
                <w:lang w:eastAsia="it-IT"/>
              </w:rPr>
              <w:t xml:space="preserve">(da allegare alla busta economica- </w:t>
            </w:r>
            <w:r w:rsidRPr="00452A65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eastAsia="it-IT"/>
              </w:rPr>
              <w:t>Campo non obbligatorio</w:t>
            </w:r>
            <w:r w:rsidRPr="00452A65">
              <w:rPr>
                <w:b/>
                <w:bCs/>
                <w:noProof w:val="0"/>
                <w:color w:val="000000"/>
                <w:sz w:val="22"/>
                <w:szCs w:val="22"/>
                <w:lang w:eastAsia="it-IT"/>
              </w:rPr>
              <w:t>)</w:t>
            </w:r>
          </w:p>
          <w:p w14:paraId="4C9663B3" w14:textId="77777777" w:rsidR="00B55D8C" w:rsidRPr="00452A65" w:rsidRDefault="00B55D8C" w:rsidP="00B55D8C">
            <w:pPr>
              <w:autoSpaceDE w:val="0"/>
              <w:autoSpaceDN w:val="0"/>
              <w:adjustRightInd w:val="0"/>
              <w:spacing w:before="20" w:after="20"/>
              <w:rPr>
                <w:b/>
                <w:bCs/>
                <w:noProof w:val="0"/>
                <w:color w:val="000000"/>
                <w:sz w:val="22"/>
                <w:szCs w:val="22"/>
                <w:lang w:eastAsia="it-IT"/>
              </w:rPr>
            </w:pPr>
          </w:p>
          <w:p w14:paraId="7D1BCAA6" w14:textId="77777777" w:rsidR="00B55D8C" w:rsidRPr="00452A65" w:rsidRDefault="00B55D8C" w:rsidP="00B55D8C">
            <w:pPr>
              <w:autoSpaceDE w:val="0"/>
              <w:autoSpaceDN w:val="0"/>
              <w:adjustRightInd w:val="0"/>
              <w:spacing w:before="20" w:after="20"/>
              <w:rPr>
                <w:b/>
                <w:bCs/>
                <w:noProof w:val="0"/>
                <w:color w:val="000000"/>
                <w:sz w:val="22"/>
                <w:szCs w:val="22"/>
                <w:lang w:eastAsia="it-IT"/>
              </w:rPr>
            </w:pPr>
            <w:r w:rsidRPr="00452A65">
              <w:rPr>
                <w:b/>
                <w:bCs/>
                <w:noProof w:val="0"/>
                <w:color w:val="000000"/>
                <w:sz w:val="22"/>
                <w:szCs w:val="22"/>
                <w:lang w:eastAsia="it-IT"/>
              </w:rPr>
              <w:t xml:space="preserve">OGGETTO __________________ CUP: ________ CIG: _________ CODICE NUTS: ITC _______ </w:t>
            </w:r>
          </w:p>
          <w:p w14:paraId="0DC6DDDB" w14:textId="77777777" w:rsidR="00B55D8C" w:rsidRPr="00452A65" w:rsidRDefault="00B55D8C" w:rsidP="00B55D8C">
            <w:pPr>
              <w:autoSpaceDE w:val="0"/>
              <w:autoSpaceDN w:val="0"/>
              <w:adjustRightInd w:val="0"/>
              <w:spacing w:before="20" w:after="20"/>
              <w:rPr>
                <w:noProof w:val="0"/>
                <w:color w:val="000000"/>
                <w:sz w:val="22"/>
                <w:szCs w:val="22"/>
                <w:lang w:eastAsia="it-IT"/>
              </w:rPr>
            </w:pPr>
          </w:p>
          <w:p w14:paraId="023C6439" w14:textId="2600F515" w:rsidR="00B55D8C" w:rsidRPr="00452A65" w:rsidRDefault="00B55D8C" w:rsidP="00B55D8C">
            <w:pPr>
              <w:autoSpaceDE w:val="0"/>
              <w:autoSpaceDN w:val="0"/>
              <w:adjustRightInd w:val="0"/>
              <w:spacing w:before="20" w:after="20"/>
              <w:rPr>
                <w:noProof w:val="0"/>
                <w:color w:val="000000"/>
                <w:sz w:val="22"/>
                <w:szCs w:val="22"/>
                <w:lang w:eastAsia="it-IT"/>
              </w:rPr>
            </w:pPr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Il/La sottoscritto/a …………...........................…………………………...………………………............. nato/a a ...............………………...………..................................... (</w:t>
            </w:r>
            <w:proofErr w:type="spellStart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Prov</w:t>
            </w:r>
            <w:proofErr w:type="spellEnd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.</w:t>
            </w:r>
            <w:proofErr w:type="gramStart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 xml:space="preserve"> ….</w:t>
            </w:r>
            <w:proofErr w:type="gramEnd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) il ....…….......................…….., residente in ……………………………………………………………............………………. (</w:t>
            </w:r>
            <w:proofErr w:type="spellStart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Prov</w:t>
            </w:r>
            <w:proofErr w:type="spellEnd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 xml:space="preserve">. </w:t>
            </w:r>
            <w:proofErr w:type="gramStart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…….</w:t>
            </w:r>
            <w:proofErr w:type="gramEnd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 xml:space="preserve">) via ………………………………………………………………….......................……………, codice fiscale …………………………………………………………… in qualità di: </w:t>
            </w:r>
            <w:r w:rsidRPr="00452A65">
              <w:rPr>
                <w:rFonts w:ascii="Segoe UI Symbol" w:eastAsia="MS Gothic" w:hAnsi="Segoe UI Symbol" w:cs="Segoe UI Symbol"/>
                <w:noProof w:val="0"/>
                <w:color w:val="000000"/>
                <w:sz w:val="22"/>
                <w:szCs w:val="22"/>
                <w:lang w:eastAsia="it-IT"/>
              </w:rPr>
              <w:t>❏</w:t>
            </w:r>
            <w:r w:rsidRPr="00452A65">
              <w:rPr>
                <w:rFonts w:eastAsia="SegoeUISymbol"/>
                <w:noProof w:val="0"/>
                <w:color w:val="000000"/>
                <w:sz w:val="22"/>
                <w:szCs w:val="22"/>
                <w:lang w:eastAsia="it-IT"/>
              </w:rPr>
              <w:t xml:space="preserve"> </w:t>
            </w:r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Titolare (in caso di ditta individuale)</w:t>
            </w:r>
          </w:p>
          <w:p w14:paraId="61DDA104" w14:textId="77777777" w:rsidR="00B55D8C" w:rsidRPr="00452A65" w:rsidRDefault="00B55D8C" w:rsidP="00B55D8C">
            <w:pPr>
              <w:autoSpaceDE w:val="0"/>
              <w:autoSpaceDN w:val="0"/>
              <w:adjustRightInd w:val="0"/>
              <w:spacing w:before="20" w:after="20"/>
              <w:rPr>
                <w:noProof w:val="0"/>
                <w:color w:val="000000"/>
                <w:sz w:val="22"/>
                <w:szCs w:val="22"/>
                <w:lang w:eastAsia="it-IT"/>
              </w:rPr>
            </w:pPr>
            <w:r w:rsidRPr="00452A65">
              <w:rPr>
                <w:rFonts w:ascii="Segoe UI Symbol" w:eastAsia="MS Gothic" w:hAnsi="Segoe UI Symbol" w:cs="Segoe UI Symbol"/>
                <w:noProof w:val="0"/>
                <w:color w:val="000000"/>
                <w:sz w:val="22"/>
                <w:szCs w:val="22"/>
                <w:lang w:eastAsia="it-IT"/>
              </w:rPr>
              <w:t>❏</w:t>
            </w:r>
            <w:r w:rsidRPr="00452A65">
              <w:rPr>
                <w:rFonts w:eastAsia="SegoeUISymbol"/>
                <w:noProof w:val="0"/>
                <w:color w:val="000000"/>
                <w:sz w:val="22"/>
                <w:szCs w:val="22"/>
                <w:lang w:eastAsia="it-IT"/>
              </w:rPr>
              <w:t xml:space="preserve"> </w:t>
            </w:r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Legale Rappresentante</w:t>
            </w:r>
          </w:p>
          <w:p w14:paraId="0E770D25" w14:textId="77777777" w:rsidR="00B55D8C" w:rsidRPr="00452A65" w:rsidRDefault="00B55D8C" w:rsidP="00B55D8C">
            <w:pPr>
              <w:autoSpaceDE w:val="0"/>
              <w:autoSpaceDN w:val="0"/>
              <w:adjustRightInd w:val="0"/>
              <w:spacing w:before="20" w:after="20"/>
              <w:rPr>
                <w:noProof w:val="0"/>
                <w:color w:val="000000"/>
                <w:sz w:val="22"/>
                <w:szCs w:val="22"/>
                <w:lang w:eastAsia="it-IT"/>
              </w:rPr>
            </w:pPr>
            <w:r w:rsidRPr="00452A65">
              <w:rPr>
                <w:rFonts w:ascii="Segoe UI Symbol" w:eastAsia="MS Gothic" w:hAnsi="Segoe UI Symbol" w:cs="Segoe UI Symbol"/>
                <w:noProof w:val="0"/>
                <w:color w:val="000000"/>
                <w:sz w:val="22"/>
                <w:szCs w:val="22"/>
                <w:lang w:eastAsia="it-IT"/>
              </w:rPr>
              <w:t>❏</w:t>
            </w:r>
            <w:r w:rsidRPr="00452A65">
              <w:rPr>
                <w:rFonts w:eastAsia="SegoeUISymbol"/>
                <w:noProof w:val="0"/>
                <w:color w:val="000000"/>
                <w:sz w:val="22"/>
                <w:szCs w:val="22"/>
                <w:lang w:eastAsia="it-IT"/>
              </w:rPr>
              <w:t xml:space="preserve"> </w:t>
            </w:r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Procuratore (come da allegata procura in data …</w:t>
            </w:r>
            <w:proofErr w:type="gramStart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…….</w:t>
            </w:r>
            <w:proofErr w:type="gramEnd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.…………… avanti al Notaio ……………………………………………………………</w:t>
            </w:r>
            <w:proofErr w:type="gramStart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…….</w:t>
            </w:r>
            <w:proofErr w:type="gramEnd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.………………..……… con Studio in …………..........……………………………… n. di repertorio …………………….</w:t>
            </w:r>
          </w:p>
          <w:p w14:paraId="0B44707E" w14:textId="77777777" w:rsidR="00B55D8C" w:rsidRPr="00452A65" w:rsidRDefault="00B55D8C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3FC5A6CB" w14:textId="2E3A3D0A" w:rsidR="005E5C10" w:rsidRPr="00452A65" w:rsidRDefault="00B55D8C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452A65">
              <w:rPr>
                <w:b/>
                <w:bCs/>
                <w:sz w:val="22"/>
                <w:szCs w:val="22"/>
              </w:rPr>
              <w:t>dell’operatore economico</w:t>
            </w:r>
            <w:proofErr w:type="gramStart"/>
            <w:r w:rsidRPr="00452A65">
              <w:rPr>
                <w:b/>
                <w:bCs/>
                <w:sz w:val="22"/>
                <w:szCs w:val="22"/>
              </w:rPr>
              <w:t xml:space="preserve"> </w:t>
            </w:r>
            <w:r w:rsidRPr="00452A65">
              <w:rPr>
                <w:sz w:val="22"/>
                <w:szCs w:val="22"/>
              </w:rPr>
              <w:t>.…</w:t>
            </w:r>
            <w:proofErr w:type="gramEnd"/>
            <w:r w:rsidRPr="00452A65">
              <w:rPr>
                <w:sz w:val="22"/>
                <w:szCs w:val="22"/>
              </w:rPr>
              <w:t>……....................................................………………………………………... con sede legale in ………</w:t>
            </w:r>
            <w:proofErr w:type="gramStart"/>
            <w:r w:rsidRPr="00452A65">
              <w:rPr>
                <w:sz w:val="22"/>
                <w:szCs w:val="22"/>
              </w:rPr>
              <w:t>…….</w:t>
            </w:r>
            <w:proofErr w:type="gramEnd"/>
            <w:r w:rsidRPr="00452A65">
              <w:rPr>
                <w:sz w:val="22"/>
                <w:szCs w:val="22"/>
              </w:rPr>
              <w:t>…………………………………….............................…………… (</w:t>
            </w:r>
            <w:proofErr w:type="spellStart"/>
            <w:r w:rsidRPr="00452A65">
              <w:rPr>
                <w:sz w:val="22"/>
                <w:szCs w:val="22"/>
              </w:rPr>
              <w:t>Prov</w:t>
            </w:r>
            <w:proofErr w:type="spellEnd"/>
            <w:r w:rsidRPr="00452A65">
              <w:rPr>
                <w:sz w:val="22"/>
                <w:szCs w:val="22"/>
              </w:rPr>
              <w:t>.</w:t>
            </w:r>
            <w:proofErr w:type="gramStart"/>
            <w:r w:rsidRPr="00452A65">
              <w:rPr>
                <w:sz w:val="22"/>
                <w:szCs w:val="22"/>
              </w:rPr>
              <w:t xml:space="preserve"> ….</w:t>
            </w:r>
            <w:proofErr w:type="gramEnd"/>
            <w:r w:rsidRPr="00452A65">
              <w:rPr>
                <w:sz w:val="22"/>
                <w:szCs w:val="22"/>
              </w:rPr>
              <w:t xml:space="preserve">.) via ………………………………………………………… n. ……… </w:t>
            </w:r>
            <w:proofErr w:type="spellStart"/>
            <w:r w:rsidRPr="00452A65">
              <w:rPr>
                <w:sz w:val="22"/>
                <w:szCs w:val="22"/>
              </w:rPr>
              <w:t>cap</w:t>
            </w:r>
            <w:proofErr w:type="spellEnd"/>
            <w:r w:rsidRPr="00452A65">
              <w:rPr>
                <w:sz w:val="22"/>
                <w:szCs w:val="22"/>
              </w:rPr>
              <w:t xml:space="preserve"> ……………..…… </w:t>
            </w:r>
            <w:proofErr w:type="spellStart"/>
            <w:proofErr w:type="gramStart"/>
            <w:r w:rsidRPr="00452A65">
              <w:rPr>
                <w:sz w:val="22"/>
                <w:szCs w:val="22"/>
              </w:rPr>
              <w:t>P.Iva</w:t>
            </w:r>
            <w:proofErr w:type="spellEnd"/>
            <w:proofErr w:type="gramEnd"/>
            <w:r w:rsidRPr="00452A65">
              <w:rPr>
                <w:sz w:val="22"/>
                <w:szCs w:val="22"/>
              </w:rPr>
              <w:t>……………………………......…. Codice fiscale ……………………</w:t>
            </w:r>
            <w:proofErr w:type="gramStart"/>
            <w:r w:rsidRPr="00452A65">
              <w:rPr>
                <w:sz w:val="22"/>
                <w:szCs w:val="22"/>
              </w:rPr>
              <w:t>…….</w:t>
            </w:r>
            <w:proofErr w:type="gramEnd"/>
            <w:r w:rsidRPr="00452A65">
              <w:rPr>
                <w:sz w:val="22"/>
                <w:szCs w:val="22"/>
              </w:rPr>
              <w:t>……………</w:t>
            </w:r>
          </w:p>
          <w:p w14:paraId="3EF9061A" w14:textId="77777777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34AD8AC8" w14:textId="7C18E143" w:rsidR="00B55D8C" w:rsidRPr="00452A65" w:rsidRDefault="00B55D8C" w:rsidP="00B55D8C">
            <w:pPr>
              <w:spacing w:beforeLines="20" w:before="48" w:afterLines="20" w:after="48" w:line="360" w:lineRule="auto"/>
              <w:jc w:val="center"/>
              <w:rPr>
                <w:b/>
                <w:bCs/>
                <w:noProof w:val="0"/>
                <w:sz w:val="22"/>
                <w:szCs w:val="22"/>
                <w:lang w:eastAsia="it-IT"/>
              </w:rPr>
            </w:pPr>
            <w:r w:rsidRPr="00452A65">
              <w:rPr>
                <w:b/>
                <w:bCs/>
                <w:noProof w:val="0"/>
                <w:sz w:val="22"/>
                <w:szCs w:val="22"/>
                <w:lang w:eastAsia="it-IT"/>
              </w:rPr>
              <w:t>DICHIARA</w:t>
            </w:r>
          </w:p>
          <w:p w14:paraId="428825A4" w14:textId="77777777" w:rsidR="00B55D8C" w:rsidRPr="00452A65" w:rsidRDefault="00B55D8C" w:rsidP="00B55D8C">
            <w:pPr>
              <w:spacing w:beforeLines="20" w:before="48" w:afterLines="20" w:after="48" w:line="360" w:lineRule="auto"/>
              <w:jc w:val="both"/>
              <w:rPr>
                <w:b/>
                <w:bCs/>
                <w:noProof w:val="0"/>
                <w:sz w:val="22"/>
                <w:szCs w:val="22"/>
                <w:lang w:eastAsia="it-IT"/>
              </w:rPr>
            </w:pPr>
          </w:p>
          <w:p w14:paraId="42EADFC5" w14:textId="00B1DD6C" w:rsidR="00B91D45" w:rsidRPr="00452A65" w:rsidRDefault="00B55D8C" w:rsidP="00B55D8C">
            <w:pPr>
              <w:spacing w:beforeLines="20" w:before="48" w:afterLines="20" w:after="48" w:line="360" w:lineRule="auto"/>
              <w:jc w:val="both"/>
              <w:rPr>
                <w:noProof w:val="0"/>
                <w:sz w:val="22"/>
                <w:szCs w:val="22"/>
                <w:lang w:eastAsia="it-IT"/>
              </w:rPr>
            </w:pPr>
            <w:r w:rsidRPr="00452A65">
              <w:rPr>
                <w:noProof w:val="0"/>
                <w:sz w:val="22"/>
                <w:szCs w:val="22"/>
                <w:lang w:eastAsia="it-IT"/>
              </w:rPr>
              <w:t>che l’offerta è composta dalle seguenti voci di costo e ne illustra la quantificazione in modo che si possa valutare la congruità delle voci e dell’offerta nel suo complesso.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86"/>
              <w:gridCol w:w="1587"/>
              <w:gridCol w:w="1587"/>
              <w:gridCol w:w="1587"/>
              <w:gridCol w:w="1587"/>
              <w:gridCol w:w="1587"/>
            </w:tblGrid>
            <w:tr w:rsidR="00B55D8C" w:rsidRPr="00452A65" w14:paraId="17857F0A" w14:textId="77777777" w:rsidTr="00B55D8C">
              <w:tc>
                <w:tcPr>
                  <w:tcW w:w="1586" w:type="dxa"/>
                </w:tcPr>
                <w:p w14:paraId="6B37DBD4" w14:textId="1796D705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N. unità di personale</w:t>
                  </w:r>
                </w:p>
              </w:tc>
              <w:tc>
                <w:tcPr>
                  <w:tcW w:w="1587" w:type="dxa"/>
                </w:tcPr>
                <w:p w14:paraId="58F931C0" w14:textId="395C033D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Qualifica</w:t>
                  </w:r>
                </w:p>
              </w:tc>
              <w:tc>
                <w:tcPr>
                  <w:tcW w:w="1587" w:type="dxa"/>
                </w:tcPr>
                <w:p w14:paraId="6AF67594" w14:textId="67DAADB3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Livello</w:t>
                  </w:r>
                </w:p>
              </w:tc>
              <w:tc>
                <w:tcPr>
                  <w:tcW w:w="1587" w:type="dxa"/>
                </w:tcPr>
                <w:p w14:paraId="0C099F03" w14:textId="6E112A38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Costo orario (IVA esclusa)</w:t>
                  </w:r>
                </w:p>
              </w:tc>
              <w:tc>
                <w:tcPr>
                  <w:tcW w:w="1587" w:type="dxa"/>
                </w:tcPr>
                <w:p w14:paraId="6825ED76" w14:textId="0B2FC6B6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Importo costi del personale per livello per la durata contrattuale (IVA esclusa)</w:t>
                  </w:r>
                </w:p>
              </w:tc>
              <w:tc>
                <w:tcPr>
                  <w:tcW w:w="1587" w:type="dxa"/>
                </w:tcPr>
                <w:p w14:paraId="1213AAA0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B55D8C" w:rsidRPr="00452A65" w14:paraId="5990D891" w14:textId="77777777" w:rsidTr="00B55D8C">
              <w:tc>
                <w:tcPr>
                  <w:tcW w:w="1586" w:type="dxa"/>
                </w:tcPr>
                <w:p w14:paraId="77675DF9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538D1443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664F4373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09DB8F50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47159F31" w14:textId="6C9C288F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  <w:tc>
                <w:tcPr>
                  <w:tcW w:w="1587" w:type="dxa"/>
                  <w:vMerge w:val="restart"/>
                </w:tcPr>
                <w:p w14:paraId="2388FE4F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B55D8C" w:rsidRPr="00452A65" w14:paraId="056ACB7D" w14:textId="77777777" w:rsidTr="00B55D8C">
              <w:tc>
                <w:tcPr>
                  <w:tcW w:w="1586" w:type="dxa"/>
                </w:tcPr>
                <w:p w14:paraId="24D11189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039A8CF7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5B1E8B30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3DCE97C4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39A10030" w14:textId="37914199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  <w:tc>
                <w:tcPr>
                  <w:tcW w:w="1587" w:type="dxa"/>
                  <w:vMerge/>
                </w:tcPr>
                <w:p w14:paraId="7090FDF0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B55D8C" w:rsidRPr="00452A65" w14:paraId="18AF5E75" w14:textId="77777777" w:rsidTr="00B55D8C">
              <w:tc>
                <w:tcPr>
                  <w:tcW w:w="1586" w:type="dxa"/>
                </w:tcPr>
                <w:p w14:paraId="6D0D3214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2E4727E5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7AD25521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7218C421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3B290A9E" w14:textId="5A8E4A32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  <w:tc>
                <w:tcPr>
                  <w:tcW w:w="1587" w:type="dxa"/>
                  <w:vMerge/>
                </w:tcPr>
                <w:p w14:paraId="30892724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B55D8C" w:rsidRPr="00452A65" w14:paraId="417159BA" w14:textId="77777777" w:rsidTr="00B55D8C">
              <w:tc>
                <w:tcPr>
                  <w:tcW w:w="1586" w:type="dxa"/>
                </w:tcPr>
                <w:p w14:paraId="1AC761D5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6E00EC1D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346EF62B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1FE69D2D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6D287ABF" w14:textId="1FC1422C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  <w:tc>
                <w:tcPr>
                  <w:tcW w:w="1587" w:type="dxa"/>
                  <w:vMerge/>
                </w:tcPr>
                <w:p w14:paraId="44F9E274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B55D8C" w:rsidRPr="00452A65" w14:paraId="0033809A" w14:textId="77777777" w:rsidTr="00B55D8C">
              <w:tc>
                <w:tcPr>
                  <w:tcW w:w="1586" w:type="dxa"/>
                </w:tcPr>
                <w:p w14:paraId="348C0964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7B510C7A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6F58ABA3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37BD8E37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7E05B383" w14:textId="54145BF0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  <w:tc>
                <w:tcPr>
                  <w:tcW w:w="1587" w:type="dxa"/>
                  <w:vMerge/>
                </w:tcPr>
                <w:p w14:paraId="3BC49922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B55D8C" w:rsidRPr="00452A65" w14:paraId="61A0790A" w14:textId="77777777" w:rsidTr="00B55D8C">
              <w:tc>
                <w:tcPr>
                  <w:tcW w:w="1586" w:type="dxa"/>
                </w:tcPr>
                <w:p w14:paraId="52D93FDA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737378F7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2FF4A41A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57484366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0A4E849D" w14:textId="2C17EABE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  <w:tc>
                <w:tcPr>
                  <w:tcW w:w="1587" w:type="dxa"/>
                  <w:vMerge/>
                </w:tcPr>
                <w:p w14:paraId="01422560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B55D8C" w:rsidRPr="00452A65" w14:paraId="362B109C" w14:textId="77777777" w:rsidTr="00086784">
              <w:tc>
                <w:tcPr>
                  <w:tcW w:w="7934" w:type="dxa"/>
                  <w:gridSpan w:val="5"/>
                </w:tcPr>
                <w:p w14:paraId="6FE11F08" w14:textId="02004ABF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Importo complessivo annuale costo della </w:t>
                  </w:r>
                  <w:r w:rsidRPr="00452A65">
                    <w:rPr>
                      <w:b/>
                      <w:bCs/>
                      <w:noProof w:val="0"/>
                      <w:sz w:val="22"/>
                      <w:szCs w:val="22"/>
                      <w:lang w:eastAsia="it-IT"/>
                    </w:rPr>
                    <w:t xml:space="preserve">manodopera </w:t>
                  </w: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(ai sensi dell’art. 108 comma 9 del D.lgs. 36/2023)</w:t>
                  </w:r>
                </w:p>
              </w:tc>
              <w:tc>
                <w:tcPr>
                  <w:tcW w:w="1587" w:type="dxa"/>
                </w:tcPr>
                <w:p w14:paraId="2A706DA5" w14:textId="34DFBEFA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</w:tr>
            <w:tr w:rsidR="00B55D8C" w:rsidRPr="00452A65" w14:paraId="75C5CE7F" w14:textId="77777777" w:rsidTr="000B4196">
              <w:tc>
                <w:tcPr>
                  <w:tcW w:w="9521" w:type="dxa"/>
                  <w:gridSpan w:val="6"/>
                </w:tcPr>
                <w:p w14:paraId="4D3231A4" w14:textId="77777777" w:rsidR="00B55D8C" w:rsidRPr="00452A65" w:rsidRDefault="00B55D8C" w:rsidP="00B55D8C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NEL CASO IN CUI L’OPERATORE ECONOMICO INDICHI UNA STIMA DEI COSTI DELLA MANODOPERA INFERIORE A QUELLO INDICATO DALLA STAZIONE APPALTANTE PUÒ DIMOSTRARE CHE IL RIBASSO COMPLESSIVO DELL’IMPORTO DERIVA DA UNA PIÙ EFFICIENTE ORGANIZZAZIONE AZIENDALE.</w:t>
                  </w:r>
                </w:p>
                <w:p w14:paraId="19A74C54" w14:textId="05B74C32" w:rsidR="00B55D8C" w:rsidRPr="00452A65" w:rsidRDefault="00B55D8C" w:rsidP="00B55D8C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____________________________________________________________________________________</w:t>
                  </w:r>
                </w:p>
                <w:p w14:paraId="4227EDA2" w14:textId="3AA89972" w:rsidR="00B55D8C" w:rsidRPr="00452A65" w:rsidRDefault="00B55D8C" w:rsidP="00B55D8C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____________________________________________________________________________________</w:t>
                  </w:r>
                </w:p>
                <w:p w14:paraId="10D445C2" w14:textId="11C93C02" w:rsidR="00B55D8C" w:rsidRPr="00452A65" w:rsidRDefault="00B55D8C" w:rsidP="00B55D8C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____________________________________________________________________________________</w:t>
                  </w:r>
                </w:p>
                <w:p w14:paraId="6E0CA293" w14:textId="53174414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____________________________________________________________________________________</w:t>
                  </w:r>
                </w:p>
              </w:tc>
            </w:tr>
          </w:tbl>
          <w:p w14:paraId="71C5A7AE" w14:textId="77777777" w:rsidR="00B55D8C" w:rsidRPr="00452A65" w:rsidRDefault="00B55D8C">
            <w:pPr>
              <w:rPr>
                <w:sz w:val="22"/>
                <w:szCs w:val="22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579"/>
              <w:gridCol w:w="2942"/>
            </w:tblGrid>
            <w:tr w:rsidR="00B55D8C" w:rsidRPr="00452A65" w14:paraId="02804FC1" w14:textId="77777777" w:rsidTr="00B55D8C">
              <w:tc>
                <w:tcPr>
                  <w:tcW w:w="6579" w:type="dxa"/>
                </w:tcPr>
                <w:p w14:paraId="7A23046C" w14:textId="4A434D24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Costo dei </w:t>
                  </w:r>
                  <w:r w:rsidRPr="00452A65">
                    <w:rPr>
                      <w:b/>
                      <w:bCs/>
                      <w:noProof w:val="0"/>
                      <w:sz w:val="22"/>
                      <w:szCs w:val="22"/>
                      <w:lang w:eastAsia="it-IT"/>
                    </w:rPr>
                    <w:t xml:space="preserve">prodotti </w:t>
                  </w: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(importo complessivo per la durata contrattuale)</w:t>
                  </w:r>
                </w:p>
              </w:tc>
              <w:tc>
                <w:tcPr>
                  <w:tcW w:w="2942" w:type="dxa"/>
                </w:tcPr>
                <w:p w14:paraId="2C6D91D4" w14:textId="147C669B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</w:tr>
            <w:tr w:rsidR="00B55D8C" w:rsidRPr="00452A65" w14:paraId="587061A8" w14:textId="77777777" w:rsidTr="00B55D8C">
              <w:tc>
                <w:tcPr>
                  <w:tcW w:w="6579" w:type="dxa"/>
                </w:tcPr>
                <w:p w14:paraId="02E79653" w14:textId="63707B08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Costo delle </w:t>
                  </w:r>
                  <w:r w:rsidRPr="00452A65">
                    <w:rPr>
                      <w:b/>
                      <w:bCs/>
                      <w:noProof w:val="0"/>
                      <w:sz w:val="22"/>
                      <w:szCs w:val="22"/>
                      <w:lang w:eastAsia="it-IT"/>
                    </w:rPr>
                    <w:t xml:space="preserve">attrezzature </w:t>
                  </w: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e dei </w:t>
                  </w:r>
                  <w:r w:rsidRPr="00452A65">
                    <w:rPr>
                      <w:b/>
                      <w:bCs/>
                      <w:noProof w:val="0"/>
                      <w:sz w:val="22"/>
                      <w:szCs w:val="22"/>
                      <w:lang w:eastAsia="it-IT"/>
                    </w:rPr>
                    <w:t xml:space="preserve">macchinari </w:t>
                  </w: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(importo complessivo per la durata contrattuale)</w:t>
                  </w:r>
                </w:p>
              </w:tc>
              <w:tc>
                <w:tcPr>
                  <w:tcW w:w="2942" w:type="dxa"/>
                </w:tcPr>
                <w:p w14:paraId="097E96EB" w14:textId="1EFF6310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</w:tr>
            <w:tr w:rsidR="00B55D8C" w:rsidRPr="00452A65" w14:paraId="7F0C178C" w14:textId="77777777" w:rsidTr="00B55D8C">
              <w:tc>
                <w:tcPr>
                  <w:tcW w:w="6579" w:type="dxa"/>
                </w:tcPr>
                <w:p w14:paraId="2162D851" w14:textId="56ACC65F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Costi aziendali per la </w:t>
                  </w:r>
                  <w:r w:rsidRPr="00452A65">
                    <w:rPr>
                      <w:b/>
                      <w:bCs/>
                      <w:noProof w:val="0"/>
                      <w:sz w:val="22"/>
                      <w:szCs w:val="22"/>
                      <w:lang w:eastAsia="it-IT"/>
                    </w:rPr>
                    <w:t xml:space="preserve">sicurezza </w:t>
                  </w: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(art. 108 comma 9 del </w:t>
                  </w:r>
                  <w:proofErr w:type="spellStart"/>
                  <w:proofErr w:type="gramStart"/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D.Lgs</w:t>
                  </w:r>
                  <w:proofErr w:type="gramEnd"/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.</w:t>
                  </w:r>
                  <w:proofErr w:type="spellEnd"/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 36/2023) (importo complessivo per la durata contrattuale)</w:t>
                  </w:r>
                </w:p>
              </w:tc>
              <w:tc>
                <w:tcPr>
                  <w:tcW w:w="2942" w:type="dxa"/>
                </w:tcPr>
                <w:p w14:paraId="68116993" w14:textId="1342ACAE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</w:tr>
            <w:tr w:rsidR="00B55D8C" w:rsidRPr="00452A65" w14:paraId="0C651EA3" w14:textId="77777777" w:rsidTr="00B55D8C">
              <w:tc>
                <w:tcPr>
                  <w:tcW w:w="6579" w:type="dxa"/>
                </w:tcPr>
                <w:p w14:paraId="23C9F3FF" w14:textId="42415FB1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Costi </w:t>
                  </w:r>
                  <w:r w:rsidRPr="00452A65">
                    <w:rPr>
                      <w:b/>
                      <w:bCs/>
                      <w:noProof w:val="0"/>
                      <w:sz w:val="22"/>
                      <w:szCs w:val="22"/>
                      <w:lang w:eastAsia="it-IT"/>
                    </w:rPr>
                    <w:t xml:space="preserve">generali </w:t>
                  </w: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aziendali (importo complessivo per la durata contrattuale)</w:t>
                  </w:r>
                </w:p>
              </w:tc>
              <w:tc>
                <w:tcPr>
                  <w:tcW w:w="2942" w:type="dxa"/>
                </w:tcPr>
                <w:p w14:paraId="15A23F5A" w14:textId="4AF82F2B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</w:tr>
            <w:tr w:rsidR="00B55D8C" w:rsidRPr="00452A65" w14:paraId="0D868D20" w14:textId="77777777" w:rsidTr="00B55D8C">
              <w:tc>
                <w:tcPr>
                  <w:tcW w:w="6579" w:type="dxa"/>
                </w:tcPr>
                <w:p w14:paraId="0A09016E" w14:textId="3068561A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b/>
                      <w:bCs/>
                      <w:noProof w:val="0"/>
                      <w:sz w:val="22"/>
                      <w:szCs w:val="22"/>
                      <w:lang w:eastAsia="it-IT"/>
                    </w:rPr>
                    <w:t xml:space="preserve">Utile </w:t>
                  </w: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aziendale (importo complessivo per la durata contrattuale)</w:t>
                  </w:r>
                </w:p>
              </w:tc>
              <w:tc>
                <w:tcPr>
                  <w:tcW w:w="2942" w:type="dxa"/>
                </w:tcPr>
                <w:p w14:paraId="16887F41" w14:textId="7030716F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</w:tr>
            <w:tr w:rsidR="00B55D8C" w:rsidRPr="00452A65" w14:paraId="486E4771" w14:textId="77777777" w:rsidTr="00B55D8C">
              <w:tc>
                <w:tcPr>
                  <w:tcW w:w="6579" w:type="dxa"/>
                </w:tcPr>
                <w:p w14:paraId="67E0D3B0" w14:textId="210DB662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b/>
                      <w:bCs/>
                      <w:i/>
                      <w:iCs/>
                      <w:noProof w:val="0"/>
                      <w:sz w:val="22"/>
                      <w:szCs w:val="22"/>
                      <w:lang w:eastAsia="it-IT"/>
                    </w:rPr>
                    <w:t>Offerta Complessiva</w:t>
                  </w:r>
                </w:p>
              </w:tc>
              <w:tc>
                <w:tcPr>
                  <w:tcW w:w="2942" w:type="dxa"/>
                </w:tcPr>
                <w:p w14:paraId="372603D8" w14:textId="544EC98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</w:tr>
          </w:tbl>
          <w:p w14:paraId="109799ED" w14:textId="22F8E17B" w:rsidR="00B55D8C" w:rsidRPr="00452A65" w:rsidRDefault="00B55D8C" w:rsidP="00B55D8C">
            <w:pPr>
              <w:spacing w:beforeLines="20" w:before="48" w:afterLines="20" w:after="48" w:line="360" w:lineRule="auto"/>
              <w:jc w:val="both"/>
              <w:rPr>
                <w:noProof w:val="0"/>
                <w:sz w:val="22"/>
                <w:szCs w:val="22"/>
                <w:lang w:eastAsia="it-IT"/>
              </w:rPr>
            </w:pPr>
          </w:p>
          <w:p w14:paraId="3D700F2D" w14:textId="77777777" w:rsidR="00B55D8C" w:rsidRPr="00452A65" w:rsidRDefault="00B55D8C" w:rsidP="00B55D8C">
            <w:pPr>
              <w:spacing w:beforeLines="20" w:before="48" w:afterLines="20" w:after="48" w:line="360" w:lineRule="auto"/>
              <w:jc w:val="both"/>
              <w:rPr>
                <w:noProof w:val="0"/>
                <w:sz w:val="22"/>
                <w:szCs w:val="22"/>
                <w:lang w:eastAsia="it-IT"/>
              </w:rPr>
            </w:pPr>
            <w:r w:rsidRPr="00452A65">
              <w:rPr>
                <w:noProof w:val="0"/>
                <w:sz w:val="22"/>
                <w:szCs w:val="22"/>
                <w:lang w:eastAsia="it-IT"/>
              </w:rPr>
              <w:t xml:space="preserve">Ai sensi dell’art. 23 del disciplinare di gara, si allegano le giustificazioni relative alle voci di prezzo e di costo. </w:t>
            </w:r>
          </w:p>
          <w:p w14:paraId="03E0C2FD" w14:textId="77777777" w:rsidR="00B55D8C" w:rsidRPr="00452A65" w:rsidRDefault="00B55D8C" w:rsidP="00B55D8C">
            <w:pPr>
              <w:spacing w:beforeLines="20" w:before="48" w:afterLines="20" w:after="48" w:line="360" w:lineRule="auto"/>
              <w:jc w:val="center"/>
              <w:rPr>
                <w:noProof w:val="0"/>
                <w:sz w:val="22"/>
                <w:szCs w:val="22"/>
                <w:lang w:eastAsia="it-IT"/>
              </w:rPr>
            </w:pPr>
          </w:p>
          <w:p w14:paraId="0B9126BF" w14:textId="7A3CA707" w:rsidR="00B55D8C" w:rsidRPr="00452A65" w:rsidRDefault="00B55D8C" w:rsidP="00B55D8C">
            <w:pPr>
              <w:spacing w:beforeLines="20" w:before="48" w:afterLines="20" w:after="48" w:line="360" w:lineRule="auto"/>
              <w:jc w:val="center"/>
              <w:rPr>
                <w:noProof w:val="0"/>
                <w:sz w:val="22"/>
                <w:szCs w:val="22"/>
                <w:lang w:eastAsia="it-IT"/>
              </w:rPr>
            </w:pPr>
            <w:r w:rsidRPr="00452A65">
              <w:rPr>
                <w:noProof w:val="0"/>
                <w:sz w:val="22"/>
                <w:szCs w:val="22"/>
                <w:lang w:eastAsia="it-IT"/>
              </w:rPr>
              <w:t>FIRMA</w:t>
            </w:r>
          </w:p>
          <w:p w14:paraId="33B20C56" w14:textId="77777777" w:rsidR="00B55D8C" w:rsidRPr="00452A65" w:rsidRDefault="00B55D8C" w:rsidP="00B55D8C">
            <w:pPr>
              <w:spacing w:beforeLines="20" w:before="48" w:afterLines="20" w:after="48" w:line="360" w:lineRule="auto"/>
              <w:jc w:val="center"/>
              <w:rPr>
                <w:noProof w:val="0"/>
                <w:sz w:val="22"/>
                <w:szCs w:val="22"/>
                <w:lang w:eastAsia="it-IT"/>
              </w:rPr>
            </w:pPr>
          </w:p>
          <w:p w14:paraId="40EEF0FE" w14:textId="37955606" w:rsidR="00B55D8C" w:rsidRPr="00452A65" w:rsidRDefault="00B55D8C" w:rsidP="00B55D8C">
            <w:pPr>
              <w:spacing w:beforeLines="20" w:before="48" w:afterLines="20" w:after="48" w:line="360" w:lineRule="auto"/>
              <w:jc w:val="center"/>
              <w:rPr>
                <w:noProof w:val="0"/>
                <w:sz w:val="22"/>
                <w:szCs w:val="22"/>
                <w:lang w:eastAsia="it-IT"/>
              </w:rPr>
            </w:pPr>
            <w:r w:rsidRPr="00452A65">
              <w:rPr>
                <w:i/>
                <w:iCs/>
                <w:noProof w:val="0"/>
                <w:sz w:val="22"/>
                <w:szCs w:val="22"/>
                <w:lang w:eastAsia="it-IT"/>
              </w:rPr>
              <w:t>(con le modalità indicate per la sottoscrizione della documentazione amministrativa del disciplinare di gara)</w:t>
            </w:r>
          </w:p>
          <w:p w14:paraId="7E307B0A" w14:textId="24ED2FA9" w:rsidR="00B55D8C" w:rsidRPr="00452A65" w:rsidRDefault="00B55D8C" w:rsidP="00B55D8C">
            <w:pPr>
              <w:spacing w:beforeLines="20" w:before="48" w:afterLines="20" w:after="48" w:line="360" w:lineRule="auto"/>
              <w:jc w:val="both"/>
              <w:rPr>
                <w:noProof w:val="0"/>
                <w:sz w:val="22"/>
                <w:szCs w:val="22"/>
                <w:lang w:eastAsia="it-IT"/>
              </w:rPr>
            </w:pPr>
          </w:p>
          <w:p w14:paraId="05A6FB6C" w14:textId="32E84DE0" w:rsidR="005E5C10" w:rsidRPr="00452A65" w:rsidRDefault="005E5C10" w:rsidP="00B55D8C">
            <w:pPr>
              <w:spacing w:beforeLines="20" w:before="48" w:afterLines="20" w:after="48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4532D32F" w14:textId="77777777" w:rsidR="00413EE2" w:rsidRPr="00B55D8C" w:rsidRDefault="00413EE2" w:rsidP="00B55D8C">
      <w:pPr>
        <w:pStyle w:val="Default"/>
        <w:spacing w:beforeLines="20" w:before="48" w:afterLines="20" w:after="48" w:line="360" w:lineRule="auto"/>
        <w:jc w:val="both"/>
        <w:rPr>
          <w:sz w:val="22"/>
          <w:szCs w:val="22"/>
        </w:rPr>
      </w:pPr>
    </w:p>
    <w:sectPr w:rsidR="00413EE2" w:rsidRPr="00B55D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106" w:bottom="567" w:left="90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651C2" w14:textId="77777777" w:rsidR="00232EF4" w:rsidRDefault="00232EF4">
      <w:r>
        <w:separator/>
      </w:r>
    </w:p>
  </w:endnote>
  <w:endnote w:type="continuationSeparator" w:id="0">
    <w:p w14:paraId="210D2195" w14:textId="77777777" w:rsidR="00232EF4" w:rsidRDefault="00232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UISymbol">
    <w:altName w:val="Microsoft YaHei Light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98DEC" w14:textId="77777777" w:rsidR="006144FC" w:rsidRDefault="006144F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21"/>
      <w:gridCol w:w="9457"/>
      <w:gridCol w:w="222"/>
    </w:tblGrid>
    <w:tr w:rsidR="00806889" w14:paraId="7C26C04E" w14:textId="77777777">
      <w:trPr>
        <w:jc w:val="center"/>
      </w:trPr>
      <w:tc>
        <w:tcPr>
          <w:tcW w:w="2622" w:type="dxa"/>
        </w:tcPr>
        <w:p w14:paraId="433EDCFE" w14:textId="77777777" w:rsidR="00806889" w:rsidRDefault="006144FC">
          <w:pPr>
            <w:jc w:val="center"/>
            <w:rPr>
              <w:rFonts w:ascii="Comic Sans MS" w:hAnsi="Comic Sans MS"/>
            </w:rPr>
          </w:pPr>
          <w:r>
            <w:rPr>
              <w:rFonts w:ascii="Comic Sans MS" w:hAnsi="Comic Sans MS"/>
            </w:rPr>
            <w:t xml:space="preserve"> </w:t>
          </w:r>
        </w:p>
        <w:p w14:paraId="5DB0C421" w14:textId="77777777" w:rsidR="00EA057A" w:rsidRPr="00EA057A" w:rsidRDefault="00EA057A">
          <w:pPr>
            <w:jc w:val="center"/>
            <w:rPr>
              <w:rFonts w:ascii="Comic Sans MS" w:hAnsi="Comic Sans MS"/>
              <w:sz w:val="6"/>
              <w:szCs w:val="6"/>
            </w:rPr>
          </w:pPr>
        </w:p>
        <w:p w14:paraId="6161073E" w14:textId="77777777" w:rsidR="00806889" w:rsidRDefault="006144FC">
          <w:pPr>
            <w:rPr>
              <w:rFonts w:ascii="Comic Sans MS" w:hAnsi="Comic Sans MS"/>
            </w:rPr>
          </w:pPr>
          <w:r>
            <w:rPr>
              <w:rFonts w:ascii="Comic Sans MS" w:hAnsi="Comic Sans MS"/>
            </w:rPr>
            <w:t xml:space="preserve"> </w:t>
          </w:r>
        </w:p>
      </w:tc>
      <w:tc>
        <w:tcPr>
          <w:tcW w:w="4791" w:type="dxa"/>
        </w:tcPr>
        <w:p w14:paraId="625FCCE2" w14:textId="77777777" w:rsidR="00806889" w:rsidRDefault="00C36B17">
          <w:pPr>
            <w:jc w:val="center"/>
          </w:pPr>
          <w:r>
            <w:rPr>
              <w:rFonts w:ascii="Arial" w:hAnsi="Arial" w:cs="Arial"/>
              <w:sz w:val="20"/>
              <w:szCs w:val="20"/>
              <w:lang w:eastAsia="it-IT"/>
            </w:rPr>
            <w:drawing>
              <wp:inline distT="0" distB="0" distL="0" distR="0" wp14:anchorId="575E8474" wp14:editId="600C2D5B">
                <wp:extent cx="6286500" cy="784860"/>
                <wp:effectExtent l="0" t="0" r="0" b="0"/>
                <wp:docPr id="2" name="Immagine 2" descr="carta intestata dow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arta intestata dow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0" cy="784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8" w:type="dxa"/>
        </w:tcPr>
        <w:p w14:paraId="1043E181" w14:textId="77777777" w:rsidR="00806889" w:rsidRDefault="006144FC">
          <w:pPr>
            <w:jc w:val="center"/>
            <w:rPr>
              <w:rFonts w:ascii="Comic Sans MS" w:hAnsi="Comic Sans MS"/>
            </w:rPr>
          </w:pPr>
          <w:r>
            <w:t xml:space="preserve"> </w:t>
          </w:r>
          <w:r w:rsidR="00EA057A">
            <w:t xml:space="preserve">   </w:t>
          </w:r>
          <w:r>
            <w:t xml:space="preserve"> </w:t>
          </w:r>
        </w:p>
        <w:p w14:paraId="172EDED1" w14:textId="77777777" w:rsidR="00806889" w:rsidRDefault="00806889">
          <w:pPr>
            <w:jc w:val="center"/>
          </w:pPr>
        </w:p>
      </w:tc>
    </w:tr>
  </w:tbl>
  <w:p w14:paraId="75AC5C01" w14:textId="77777777" w:rsidR="00806889" w:rsidRDefault="0080688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2CC39" w14:textId="77777777" w:rsidR="006144FC" w:rsidRDefault="006144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BC02E" w14:textId="77777777" w:rsidR="00232EF4" w:rsidRDefault="00232EF4">
      <w:r>
        <w:separator/>
      </w:r>
    </w:p>
  </w:footnote>
  <w:footnote w:type="continuationSeparator" w:id="0">
    <w:p w14:paraId="0F2CFE46" w14:textId="77777777" w:rsidR="00232EF4" w:rsidRDefault="00232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00B23" w14:textId="77777777" w:rsidR="006144FC" w:rsidRDefault="006144F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C18FD" w14:textId="77777777" w:rsidR="00806889" w:rsidRDefault="006144FC">
    <w:pPr>
      <w:pStyle w:val="Intestazione"/>
      <w:rPr>
        <w:sz w:val="4"/>
        <w:lang w:val="de-DE"/>
      </w:rPr>
    </w:pPr>
    <w:r>
      <w:rPr>
        <w:sz w:val="4"/>
        <w:lang w:val="de-DE"/>
      </w:rPr>
      <w:t xml:space="preserve"> </w:t>
    </w:r>
  </w:p>
  <w:p w14:paraId="50E76891" w14:textId="77777777" w:rsidR="00806889" w:rsidRDefault="00806889">
    <w:pPr>
      <w:pStyle w:val="Intestazione"/>
      <w:rPr>
        <w:sz w:val="4"/>
        <w:lang w:val="de-DE"/>
      </w:rPr>
    </w:pPr>
  </w:p>
  <w:p w14:paraId="58A36787" w14:textId="77777777" w:rsidR="00806889" w:rsidRDefault="00806889">
    <w:pPr>
      <w:pStyle w:val="Intestazione"/>
      <w:rPr>
        <w:sz w:val="4"/>
        <w:lang w:val="de-DE"/>
      </w:rPr>
    </w:pPr>
  </w:p>
  <w:p w14:paraId="0FC7929E" w14:textId="77777777" w:rsidR="00806889" w:rsidRDefault="00806889">
    <w:pPr>
      <w:pStyle w:val="Intestazione"/>
      <w:rPr>
        <w:sz w:val="4"/>
        <w:lang w:val="de-DE"/>
      </w:rPr>
    </w:pPr>
  </w:p>
  <w:p w14:paraId="76507270" w14:textId="77777777" w:rsidR="00806889" w:rsidRDefault="00806889">
    <w:pPr>
      <w:pStyle w:val="Intestazione"/>
      <w:rPr>
        <w:sz w:val="4"/>
        <w:lang w:val="de-DE"/>
      </w:rPr>
    </w:pPr>
  </w:p>
  <w:p w14:paraId="074337FD" w14:textId="77777777" w:rsidR="00806889" w:rsidRDefault="00806889">
    <w:pPr>
      <w:pStyle w:val="Intestazione"/>
      <w:rPr>
        <w:sz w:val="4"/>
        <w:lang w:val="de-DE"/>
      </w:rPr>
    </w:pPr>
  </w:p>
  <w:p w14:paraId="38C79DC8" w14:textId="77777777" w:rsidR="00806889" w:rsidRDefault="00C90CBB" w:rsidP="00C90CBB">
    <w:pPr>
      <w:tabs>
        <w:tab w:val="left" w:pos="750"/>
        <w:tab w:val="center" w:pos="4950"/>
      </w:tabs>
      <w:rPr>
        <w:rFonts w:ascii="Arial" w:hAnsi="Arial"/>
      </w:rPr>
    </w:pPr>
    <w:r>
      <w:rPr>
        <w:rFonts w:ascii="Arial" w:hAnsi="Arial"/>
      </w:rPr>
      <w:tab/>
    </w:r>
    <w:r w:rsidR="00C36B17">
      <w:rPr>
        <w:rFonts w:ascii="Arial" w:hAnsi="Arial"/>
        <w:lang w:eastAsia="it-IT"/>
      </w:rPr>
      <w:drawing>
        <wp:inline distT="0" distB="0" distL="0" distR="0" wp14:anchorId="0A24C461" wp14:editId="3F8E7656">
          <wp:extent cx="6278880" cy="1737360"/>
          <wp:effectExtent l="0" t="0" r="0" b="0"/>
          <wp:docPr id="1" name="Immagine 1" descr="carta intestata 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ta intestata 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8880" cy="173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44FC">
      <w:rPr>
        <w:rFonts w:ascii="Arial" w:hAnsi="Arial"/>
      </w:rPr>
      <w:t xml:space="preserve"> </w:t>
    </w: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3F3F3"/>
      <w:tblLook w:val="01E0" w:firstRow="1" w:lastRow="1" w:firstColumn="1" w:lastColumn="1" w:noHBand="0" w:noVBand="0"/>
    </w:tblPr>
    <w:tblGrid>
      <w:gridCol w:w="9782"/>
    </w:tblGrid>
    <w:tr w:rsidR="00806889" w14:paraId="6AB711BB" w14:textId="77777777" w:rsidTr="006144FC">
      <w:trPr>
        <w:trHeight w:val="327"/>
      </w:trPr>
      <w:tc>
        <w:tcPr>
          <w:tcW w:w="10008" w:type="dxa"/>
          <w:shd w:val="clear" w:color="auto" w:fill="F3F3F3"/>
        </w:tcPr>
        <w:p w14:paraId="5CFCD653" w14:textId="77777777" w:rsidR="00806889" w:rsidRDefault="006144FC">
          <w:pPr>
            <w:pStyle w:val="Intestazione"/>
            <w:jc w:val="center"/>
            <w:rPr>
              <w:lang w:val="de-DE"/>
            </w:rPr>
          </w:pPr>
          <w:r>
            <w:rPr>
              <w:rFonts w:ascii="Arial" w:hAnsi="Arial" w:cs="Arial"/>
              <w:i/>
            </w:rPr>
            <w:t xml:space="preserve"> </w:t>
          </w:r>
        </w:p>
      </w:tc>
    </w:tr>
  </w:tbl>
  <w:p w14:paraId="0C301C23" w14:textId="77777777" w:rsidR="00806889" w:rsidRDefault="00806889">
    <w:pPr>
      <w:pStyle w:val="Intestazione"/>
      <w:jc w:val="center"/>
      <w:rPr>
        <w:sz w:val="4"/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A5522" w14:textId="77777777" w:rsidR="006144FC" w:rsidRDefault="006144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47BC"/>
    <w:multiLevelType w:val="hybridMultilevel"/>
    <w:tmpl w:val="993405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D7787"/>
    <w:multiLevelType w:val="hybridMultilevel"/>
    <w:tmpl w:val="B0A2C7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06C92"/>
    <w:multiLevelType w:val="hybridMultilevel"/>
    <w:tmpl w:val="BA20D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464F2"/>
    <w:multiLevelType w:val="hybridMultilevel"/>
    <w:tmpl w:val="BDE6B2EA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35ABB"/>
    <w:multiLevelType w:val="hybridMultilevel"/>
    <w:tmpl w:val="277E94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E4D3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3931579"/>
    <w:multiLevelType w:val="hybridMultilevel"/>
    <w:tmpl w:val="CB82E386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8974EE"/>
    <w:multiLevelType w:val="hybridMultilevel"/>
    <w:tmpl w:val="21702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233A5"/>
    <w:multiLevelType w:val="hybridMultilevel"/>
    <w:tmpl w:val="F93E7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21D96"/>
    <w:multiLevelType w:val="hybridMultilevel"/>
    <w:tmpl w:val="79C0354C"/>
    <w:lvl w:ilvl="0" w:tplc="C7C426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F2F0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8035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4211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684E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5EA0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5836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76A1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C99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A2316"/>
    <w:multiLevelType w:val="hybridMultilevel"/>
    <w:tmpl w:val="2B0CBB4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57535"/>
    <w:multiLevelType w:val="hybridMultilevel"/>
    <w:tmpl w:val="A5E48E30"/>
    <w:lvl w:ilvl="0" w:tplc="4DA4DC9C">
      <w:start w:val="1"/>
      <w:numFmt w:val="bullet"/>
      <w:lvlText w:val="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color w:val="auto"/>
      </w:rPr>
    </w:lvl>
    <w:lvl w:ilvl="1" w:tplc="0C9C3A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590A9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0632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44DA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E874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D07C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302E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277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C65BB"/>
    <w:multiLevelType w:val="hybridMultilevel"/>
    <w:tmpl w:val="EF02B8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4126F9"/>
    <w:multiLevelType w:val="hybridMultilevel"/>
    <w:tmpl w:val="9C9EDDF4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B7D26"/>
    <w:multiLevelType w:val="hybridMultilevel"/>
    <w:tmpl w:val="FCD4149E"/>
    <w:lvl w:ilvl="0" w:tplc="D07CABD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ahoma" w:hint="default"/>
      </w:rPr>
    </w:lvl>
    <w:lvl w:ilvl="1" w:tplc="3C5283F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308C53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57CD8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BC02485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4B1E2C9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6BFAAC6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AB9863C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C7C112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0167E98"/>
    <w:multiLevelType w:val="hybridMultilevel"/>
    <w:tmpl w:val="3BE6743A"/>
    <w:lvl w:ilvl="0" w:tplc="22CE9A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192C2A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9080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6A01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A265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022AC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5EEE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84C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9E33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92055F"/>
    <w:multiLevelType w:val="hybridMultilevel"/>
    <w:tmpl w:val="930255EA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CF7113"/>
    <w:multiLevelType w:val="hybridMultilevel"/>
    <w:tmpl w:val="698CBE02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C15C28"/>
    <w:multiLevelType w:val="hybridMultilevel"/>
    <w:tmpl w:val="870681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A24FB"/>
    <w:multiLevelType w:val="hybridMultilevel"/>
    <w:tmpl w:val="B74434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E3C09"/>
    <w:multiLevelType w:val="hybridMultilevel"/>
    <w:tmpl w:val="DADE1886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8562D"/>
    <w:multiLevelType w:val="hybridMultilevel"/>
    <w:tmpl w:val="485EAAF4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ED1080"/>
    <w:multiLevelType w:val="hybridMultilevel"/>
    <w:tmpl w:val="6DC452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204BD"/>
    <w:multiLevelType w:val="hybridMultilevel"/>
    <w:tmpl w:val="F73452B6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75051"/>
    <w:multiLevelType w:val="hybridMultilevel"/>
    <w:tmpl w:val="DEDC2356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0F05E8"/>
    <w:multiLevelType w:val="hybridMultilevel"/>
    <w:tmpl w:val="A2041EAC"/>
    <w:lvl w:ilvl="0" w:tplc="FFBC76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140EFA"/>
    <w:multiLevelType w:val="hybridMultilevel"/>
    <w:tmpl w:val="94E81B5E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906C6C"/>
    <w:multiLevelType w:val="hybridMultilevel"/>
    <w:tmpl w:val="79C05A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E91B88"/>
    <w:multiLevelType w:val="hybridMultilevel"/>
    <w:tmpl w:val="DFA0BD78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BC16A0"/>
    <w:multiLevelType w:val="hybridMultilevel"/>
    <w:tmpl w:val="5DD88E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50215"/>
    <w:multiLevelType w:val="hybridMultilevel"/>
    <w:tmpl w:val="0C209D70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9F6823"/>
    <w:multiLevelType w:val="hybridMultilevel"/>
    <w:tmpl w:val="85905F82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3B4EDD"/>
    <w:multiLevelType w:val="hybridMultilevel"/>
    <w:tmpl w:val="6226D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3776C"/>
    <w:multiLevelType w:val="hybridMultilevel"/>
    <w:tmpl w:val="7DB86F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F7610"/>
    <w:multiLevelType w:val="hybridMultilevel"/>
    <w:tmpl w:val="2E1C33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156C5"/>
    <w:multiLevelType w:val="hybridMultilevel"/>
    <w:tmpl w:val="094E6606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AE55A6"/>
    <w:multiLevelType w:val="singleLevel"/>
    <w:tmpl w:val="8210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8" w15:restartNumberingAfterBreak="0">
    <w:nsid w:val="7EFA215D"/>
    <w:multiLevelType w:val="hybridMultilevel"/>
    <w:tmpl w:val="468E2E9C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5"/>
  </w:num>
  <w:num w:numId="3">
    <w:abstractNumId w:val="26"/>
  </w:num>
  <w:num w:numId="4">
    <w:abstractNumId w:val="19"/>
  </w:num>
  <w:num w:numId="5">
    <w:abstractNumId w:val="1"/>
  </w:num>
  <w:num w:numId="6">
    <w:abstractNumId w:val="12"/>
  </w:num>
  <w:num w:numId="7">
    <w:abstractNumId w:val="16"/>
  </w:num>
  <w:num w:numId="8">
    <w:abstractNumId w:val="15"/>
  </w:num>
  <w:num w:numId="9">
    <w:abstractNumId w:val="10"/>
  </w:num>
  <w:num w:numId="10">
    <w:abstractNumId w:val="6"/>
  </w:num>
  <w:num w:numId="11">
    <w:abstractNumId w:val="28"/>
  </w:num>
  <w:num w:numId="12">
    <w:abstractNumId w:val="34"/>
  </w:num>
  <w:num w:numId="13">
    <w:abstractNumId w:val="9"/>
  </w:num>
  <w:num w:numId="14">
    <w:abstractNumId w:val="5"/>
  </w:num>
  <w:num w:numId="15">
    <w:abstractNumId w:val="37"/>
  </w:num>
  <w:num w:numId="16">
    <w:abstractNumId w:val="30"/>
  </w:num>
  <w:num w:numId="17">
    <w:abstractNumId w:val="8"/>
  </w:num>
  <w:num w:numId="18">
    <w:abstractNumId w:val="22"/>
  </w:num>
  <w:num w:numId="19">
    <w:abstractNumId w:val="25"/>
  </w:num>
  <w:num w:numId="20">
    <w:abstractNumId w:val="38"/>
  </w:num>
  <w:num w:numId="21">
    <w:abstractNumId w:val="27"/>
  </w:num>
  <w:num w:numId="22">
    <w:abstractNumId w:val="7"/>
  </w:num>
  <w:num w:numId="23">
    <w:abstractNumId w:val="31"/>
  </w:num>
  <w:num w:numId="24">
    <w:abstractNumId w:val="17"/>
  </w:num>
  <w:num w:numId="25">
    <w:abstractNumId w:val="20"/>
  </w:num>
  <w:num w:numId="26">
    <w:abstractNumId w:val="4"/>
  </w:num>
  <w:num w:numId="27">
    <w:abstractNumId w:val="23"/>
  </w:num>
  <w:num w:numId="28">
    <w:abstractNumId w:val="24"/>
  </w:num>
  <w:num w:numId="29">
    <w:abstractNumId w:val="14"/>
  </w:num>
  <w:num w:numId="30">
    <w:abstractNumId w:val="13"/>
  </w:num>
  <w:num w:numId="31">
    <w:abstractNumId w:val="33"/>
  </w:num>
  <w:num w:numId="32">
    <w:abstractNumId w:val="0"/>
  </w:num>
  <w:num w:numId="33">
    <w:abstractNumId w:val="2"/>
  </w:num>
  <w:num w:numId="34">
    <w:abstractNumId w:val="21"/>
  </w:num>
  <w:num w:numId="35">
    <w:abstractNumId w:val="29"/>
  </w:num>
  <w:num w:numId="36">
    <w:abstractNumId w:val="32"/>
  </w:num>
  <w:num w:numId="37">
    <w:abstractNumId w:val="36"/>
  </w:num>
  <w:num w:numId="38">
    <w:abstractNumId w:val="18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FC4"/>
    <w:rsid w:val="0001215A"/>
    <w:rsid w:val="00013049"/>
    <w:rsid w:val="000147A4"/>
    <w:rsid w:val="00035BEB"/>
    <w:rsid w:val="00076F41"/>
    <w:rsid w:val="000A0D58"/>
    <w:rsid w:val="000B6FF3"/>
    <w:rsid w:val="000C03C9"/>
    <w:rsid w:val="000D1BB7"/>
    <w:rsid w:val="000E6912"/>
    <w:rsid w:val="000F1F9A"/>
    <w:rsid w:val="000F2BEE"/>
    <w:rsid w:val="00116AA6"/>
    <w:rsid w:val="00126CE8"/>
    <w:rsid w:val="001560CB"/>
    <w:rsid w:val="001641E6"/>
    <w:rsid w:val="001938C5"/>
    <w:rsid w:val="001A0A33"/>
    <w:rsid w:val="001E3F18"/>
    <w:rsid w:val="001E4FC4"/>
    <w:rsid w:val="002121AE"/>
    <w:rsid w:val="00212B8E"/>
    <w:rsid w:val="00221DB8"/>
    <w:rsid w:val="00232EF4"/>
    <w:rsid w:val="002376CB"/>
    <w:rsid w:val="002400A7"/>
    <w:rsid w:val="00252C0F"/>
    <w:rsid w:val="00267A75"/>
    <w:rsid w:val="0027117A"/>
    <w:rsid w:val="002B1161"/>
    <w:rsid w:val="002D3C81"/>
    <w:rsid w:val="002F3681"/>
    <w:rsid w:val="003413DE"/>
    <w:rsid w:val="003F1289"/>
    <w:rsid w:val="003F4E71"/>
    <w:rsid w:val="004119CF"/>
    <w:rsid w:val="00413EE2"/>
    <w:rsid w:val="004177A5"/>
    <w:rsid w:val="00452A65"/>
    <w:rsid w:val="00485708"/>
    <w:rsid w:val="004A4A7A"/>
    <w:rsid w:val="004E296D"/>
    <w:rsid w:val="005019A6"/>
    <w:rsid w:val="005029BE"/>
    <w:rsid w:val="00503482"/>
    <w:rsid w:val="0056037B"/>
    <w:rsid w:val="0056746B"/>
    <w:rsid w:val="005841F6"/>
    <w:rsid w:val="0058677E"/>
    <w:rsid w:val="005B1B87"/>
    <w:rsid w:val="005E5C10"/>
    <w:rsid w:val="005E7813"/>
    <w:rsid w:val="0060165E"/>
    <w:rsid w:val="006144FC"/>
    <w:rsid w:val="006270ED"/>
    <w:rsid w:val="00655BD1"/>
    <w:rsid w:val="006D4C52"/>
    <w:rsid w:val="0071211E"/>
    <w:rsid w:val="00721DC9"/>
    <w:rsid w:val="007408FB"/>
    <w:rsid w:val="00757105"/>
    <w:rsid w:val="00760AC9"/>
    <w:rsid w:val="007E64CE"/>
    <w:rsid w:val="007F739A"/>
    <w:rsid w:val="00806889"/>
    <w:rsid w:val="00807121"/>
    <w:rsid w:val="00810F43"/>
    <w:rsid w:val="00820B85"/>
    <w:rsid w:val="0086698E"/>
    <w:rsid w:val="0086754F"/>
    <w:rsid w:val="00875E1D"/>
    <w:rsid w:val="00890740"/>
    <w:rsid w:val="008C4317"/>
    <w:rsid w:val="008C55FE"/>
    <w:rsid w:val="008E7FCF"/>
    <w:rsid w:val="00911AA4"/>
    <w:rsid w:val="009245EA"/>
    <w:rsid w:val="00925BB2"/>
    <w:rsid w:val="00945EC7"/>
    <w:rsid w:val="00957AC5"/>
    <w:rsid w:val="0097347E"/>
    <w:rsid w:val="0099481E"/>
    <w:rsid w:val="009A58D9"/>
    <w:rsid w:val="009F1070"/>
    <w:rsid w:val="00A106B9"/>
    <w:rsid w:val="00A44814"/>
    <w:rsid w:val="00A625A2"/>
    <w:rsid w:val="00A8565C"/>
    <w:rsid w:val="00AA0FCA"/>
    <w:rsid w:val="00AF39AB"/>
    <w:rsid w:val="00B266C7"/>
    <w:rsid w:val="00B53536"/>
    <w:rsid w:val="00B55D8C"/>
    <w:rsid w:val="00B91D45"/>
    <w:rsid w:val="00B96CE3"/>
    <w:rsid w:val="00BB40C3"/>
    <w:rsid w:val="00BB4297"/>
    <w:rsid w:val="00BB5701"/>
    <w:rsid w:val="00C1189F"/>
    <w:rsid w:val="00C1358A"/>
    <w:rsid w:val="00C36B17"/>
    <w:rsid w:val="00C54492"/>
    <w:rsid w:val="00C76BB1"/>
    <w:rsid w:val="00C90CBB"/>
    <w:rsid w:val="00CA3215"/>
    <w:rsid w:val="00CA65EA"/>
    <w:rsid w:val="00CB00DD"/>
    <w:rsid w:val="00CC18D9"/>
    <w:rsid w:val="00D0298C"/>
    <w:rsid w:val="00D3096D"/>
    <w:rsid w:val="00D3265C"/>
    <w:rsid w:val="00D51220"/>
    <w:rsid w:val="00D84C81"/>
    <w:rsid w:val="00D96F02"/>
    <w:rsid w:val="00DA5EFE"/>
    <w:rsid w:val="00DD49D5"/>
    <w:rsid w:val="00E04283"/>
    <w:rsid w:val="00E154D7"/>
    <w:rsid w:val="00E2423D"/>
    <w:rsid w:val="00EA057A"/>
    <w:rsid w:val="00EB4268"/>
    <w:rsid w:val="00EB77B2"/>
    <w:rsid w:val="00EC5939"/>
    <w:rsid w:val="00EC7584"/>
    <w:rsid w:val="00ED6BEF"/>
    <w:rsid w:val="00EE183D"/>
    <w:rsid w:val="00F01306"/>
    <w:rsid w:val="00F06FAC"/>
    <w:rsid w:val="00F273AF"/>
    <w:rsid w:val="00F33EE3"/>
    <w:rsid w:val="00F50DC1"/>
    <w:rsid w:val="00F729F1"/>
    <w:rsid w:val="00F77813"/>
    <w:rsid w:val="00F928B1"/>
    <w:rsid w:val="00FB3329"/>
    <w:rsid w:val="00FD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770DC6"/>
  <w15:chartTrackingRefBased/>
  <w15:docId w15:val="{6EE15077-279D-42A3-987B-A62C34CA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noProof/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b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b/>
      <w:bCs/>
      <w:color w:val="0000FF"/>
      <w:sz w:val="20"/>
      <w:lang w:val="fr-FR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b/>
      <w:sz w:val="22"/>
      <w:lang w:val="fr-FR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center"/>
      <w:outlineLvl w:val="3"/>
    </w:pPr>
    <w:rPr>
      <w:b/>
      <w:bCs/>
      <w:sz w:val="20"/>
      <w:lang w:val="fr-FR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center"/>
      <w:outlineLvl w:val="4"/>
    </w:pPr>
    <w:rPr>
      <w:b/>
      <w:sz w:val="18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3EE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noProof w:val="0"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3EE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noProof w:val="0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560CB"/>
    <w:pPr>
      <w:spacing w:before="240" w:after="60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3EE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noProof w:val="0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pPr>
      <w:jc w:val="center"/>
    </w:pPr>
    <w:rPr>
      <w:sz w:val="16"/>
      <w:szCs w:val="20"/>
    </w:rPr>
  </w:style>
  <w:style w:type="paragraph" w:styleId="Corpotesto">
    <w:name w:val="Body Text"/>
    <w:basedOn w:val="Normale"/>
    <w:semiHidden/>
    <w:pPr>
      <w:jc w:val="center"/>
    </w:pPr>
    <w:rPr>
      <w:sz w:val="20"/>
      <w:szCs w:val="20"/>
    </w:rPr>
  </w:style>
  <w:style w:type="paragraph" w:styleId="Corpodeltesto3">
    <w:name w:val="Body Text 3"/>
    <w:basedOn w:val="Normale"/>
    <w:semiHidden/>
    <w:rPr>
      <w:sz w:val="20"/>
      <w:lang w:val="fr-FR"/>
    </w:r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Nessunaspaziatura">
    <w:name w:val="No Spacing"/>
    <w:uiPriority w:val="1"/>
    <w:qFormat/>
    <w:rsid w:val="00807121"/>
    <w:pPr>
      <w:suppressAutoHyphens/>
    </w:pPr>
    <w:rPr>
      <w:rFonts w:ascii="Calibri" w:eastAsia="Calibri" w:hAnsi="Calibri"/>
      <w:sz w:val="22"/>
      <w:szCs w:val="22"/>
      <w:lang w:eastAsia="zh-CN"/>
    </w:rPr>
  </w:style>
  <w:style w:type="character" w:customStyle="1" w:styleId="Menzionenonrisolta1">
    <w:name w:val="Menzione non risolta1"/>
    <w:uiPriority w:val="99"/>
    <w:semiHidden/>
    <w:unhideWhenUsed/>
    <w:rsid w:val="00D84C81"/>
    <w:rPr>
      <w:color w:val="605E5C"/>
      <w:shd w:val="clear" w:color="auto" w:fill="E1DFDD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F273A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F273AF"/>
    <w:rPr>
      <w:noProof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F273AF"/>
    <w:pPr>
      <w:ind w:left="708"/>
    </w:pPr>
    <w:rPr>
      <w:noProof w:val="0"/>
      <w:sz w:val="20"/>
      <w:szCs w:val="20"/>
      <w:lang w:eastAsia="it-IT"/>
    </w:rPr>
  </w:style>
  <w:style w:type="paragraph" w:styleId="Testonormale">
    <w:name w:val="Plain Text"/>
    <w:basedOn w:val="Normale"/>
    <w:link w:val="TestonormaleCarattere"/>
    <w:unhideWhenUsed/>
    <w:rsid w:val="00F273AF"/>
    <w:rPr>
      <w:rFonts w:ascii="Courier New" w:hAnsi="Courier New"/>
      <w:noProof w:val="0"/>
      <w:sz w:val="20"/>
      <w:szCs w:val="20"/>
      <w:lang w:eastAsia="it-IT"/>
    </w:rPr>
  </w:style>
  <w:style w:type="character" w:customStyle="1" w:styleId="TestonormaleCarattere">
    <w:name w:val="Testo normale Carattere"/>
    <w:link w:val="Testonormale"/>
    <w:rsid w:val="00F273AF"/>
    <w:rPr>
      <w:rFonts w:ascii="Courier New" w:hAnsi="Courier New"/>
    </w:rPr>
  </w:style>
  <w:style w:type="paragraph" w:styleId="Testonotaapidipagina">
    <w:name w:val="footnote text"/>
    <w:basedOn w:val="Normale"/>
    <w:link w:val="TestonotaapidipaginaCarattere"/>
    <w:uiPriority w:val="99"/>
    <w:rsid w:val="00F273AF"/>
    <w:rPr>
      <w:noProof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273AF"/>
  </w:style>
  <w:style w:type="character" w:styleId="Rimandonotaapidipagina">
    <w:name w:val="footnote reference"/>
    <w:uiPriority w:val="99"/>
    <w:semiHidden/>
    <w:unhideWhenUsed/>
    <w:rsid w:val="00F273AF"/>
    <w:rPr>
      <w:vertAlign w:val="superscript"/>
    </w:rPr>
  </w:style>
  <w:style w:type="character" w:styleId="Enfasigrassetto">
    <w:name w:val="Strong"/>
    <w:uiPriority w:val="22"/>
    <w:qFormat/>
    <w:rsid w:val="00F273AF"/>
    <w:rPr>
      <w:b/>
      <w:bCs/>
    </w:rPr>
  </w:style>
  <w:style w:type="character" w:customStyle="1" w:styleId="Titolo8Carattere">
    <w:name w:val="Titolo 8 Carattere"/>
    <w:link w:val="Titolo8"/>
    <w:uiPriority w:val="9"/>
    <w:semiHidden/>
    <w:rsid w:val="001560CB"/>
    <w:rPr>
      <w:rFonts w:ascii="Calibri" w:eastAsia="Times New Roman" w:hAnsi="Calibri" w:cs="Times New Roman"/>
      <w:i/>
      <w:iCs/>
      <w:noProof/>
      <w:sz w:val="24"/>
      <w:szCs w:val="24"/>
      <w:lang w:eastAsia="en-US"/>
    </w:rPr>
  </w:style>
  <w:style w:type="paragraph" w:customStyle="1" w:styleId="Testo3colonne">
    <w:name w:val="Testo 3 colonne"/>
    <w:rsid w:val="00C36B17"/>
    <w:pPr>
      <w:spacing w:line="192" w:lineRule="atLeast"/>
      <w:jc w:val="both"/>
    </w:pPr>
    <w:rPr>
      <w:rFonts w:ascii="Helvetica" w:hAnsi="Helvetica"/>
      <w:color w:val="000000"/>
      <w:sz w:val="18"/>
      <w:lang w:eastAsia="zh-TW"/>
    </w:rPr>
  </w:style>
  <w:style w:type="paragraph" w:customStyle="1" w:styleId="Default">
    <w:name w:val="Default"/>
    <w:rsid w:val="008C431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3EE2"/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3EE2"/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3EE2"/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E2"/>
    <w:rPr>
      <w:b/>
      <w:noProof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3EE2"/>
    <w:rPr>
      <w:b/>
      <w:bCs/>
      <w:noProof/>
      <w:color w:val="0000FF"/>
      <w:szCs w:val="24"/>
      <w:lang w:val="fr-FR"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3EE2"/>
    <w:rPr>
      <w:b/>
      <w:noProof/>
      <w:sz w:val="22"/>
      <w:szCs w:val="24"/>
      <w:lang w:val="fr-FR"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13EE2"/>
    <w:rPr>
      <w:b/>
      <w:bCs/>
      <w:noProof/>
      <w:szCs w:val="24"/>
      <w:lang w:val="fr-FR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13EE2"/>
    <w:rPr>
      <w:b/>
      <w:noProof/>
      <w:sz w:val="18"/>
      <w:szCs w:val="24"/>
      <w:lang w:val="de-DE"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413EE2"/>
    <w:pPr>
      <w:spacing w:after="80"/>
      <w:contextualSpacing/>
    </w:pPr>
    <w:rPr>
      <w:rFonts w:asciiTheme="majorHAnsi" w:eastAsiaTheme="majorEastAsia" w:hAnsiTheme="majorHAnsi" w:cstheme="majorBidi"/>
      <w:noProof w:val="0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413EE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13EE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noProof w:val="0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13EE2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13EE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noProof w:val="0"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13EE2"/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413EE2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13EE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noProof w:val="0"/>
      <w:color w:val="2E74B5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13EE2"/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4"/>
      <w:szCs w:val="24"/>
      <w:lang w:eastAsia="en-US"/>
      <w14:ligatures w14:val="standardContextual"/>
    </w:rPr>
  </w:style>
  <w:style w:type="character" w:styleId="Riferimentointenso">
    <w:name w:val="Intense Reference"/>
    <w:basedOn w:val="Carpredefinitoparagrafo"/>
    <w:uiPriority w:val="32"/>
    <w:qFormat/>
    <w:rsid w:val="00413EE2"/>
    <w:rPr>
      <w:b/>
      <w:bCs/>
      <w:smallCaps/>
      <w:color w:val="2E74B5" w:themeColor="accent1" w:themeShade="BF"/>
      <w:spacing w:val="5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13EE2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5E5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BD4A9-3F82-43FE-B401-E5B0A41B3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676</Words>
  <Characters>5736</Characters>
  <Application>Microsoft Office Word</Application>
  <DocSecurity>0</DocSecurity>
  <Lines>47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Brawo Brassworking S</vt:lpstr>
    </vt:vector>
  </TitlesOfParts>
  <Company>BRAWO BRASSWORKING S.p.A.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Brawo Brassworking S</dc:title>
  <dc:subject/>
  <dc:creator>RETE DI COMPUTER</dc:creator>
  <cp:keywords/>
  <dc:description/>
  <cp:lastModifiedBy>Fabio Moraschetti</cp:lastModifiedBy>
  <cp:revision>5</cp:revision>
  <cp:lastPrinted>2023-12-08T10:46:00Z</cp:lastPrinted>
  <dcterms:created xsi:type="dcterms:W3CDTF">2024-07-15T08:00:00Z</dcterms:created>
  <dcterms:modified xsi:type="dcterms:W3CDTF">2024-07-15T08:30:00Z</dcterms:modified>
</cp:coreProperties>
</file>